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04F" w:rsidRPr="005933F2" w:rsidRDefault="005933F2" w:rsidP="00F3304F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F3304F" w:rsidRPr="005933F2">
        <w:rPr>
          <w:rFonts w:ascii="Arial" w:eastAsia="Times New Roman" w:hAnsi="Arial" w:cs="Arial"/>
          <w:b/>
          <w:color w:val="000000"/>
          <w:sz w:val="20"/>
          <w:szCs w:val="20"/>
        </w:rPr>
        <w:t>he two most commonly used approaches</w:t>
      </w: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F3304F" w:rsidRPr="00F3304F" w:rsidRDefault="005933F2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irect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Referral/E</w:t>
      </w:r>
      <w:r w:rsidR="00F3304F">
        <w:rPr>
          <w:rFonts w:ascii="Arial" w:eastAsia="Times New Roman" w:hAnsi="Arial" w:cs="Arial"/>
          <w:color w:val="000000"/>
          <w:sz w:val="20"/>
          <w:szCs w:val="20"/>
        </w:rPr>
        <w:t>valuation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 you're growing a business that need</w:t>
      </w: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people to see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know what you do</w:t>
      </w:r>
      <w:r w:rsidR="000B06E8">
        <w:rPr>
          <w:rFonts w:ascii="Arial" w:eastAsia="Times New Roman" w:hAnsi="Arial" w:cs="Arial"/>
          <w:color w:val="000000"/>
          <w:sz w:val="20"/>
          <w:szCs w:val="20"/>
        </w:rPr>
        <w:t xml:space="preserve"> in order to grow and succeed</w:t>
      </w:r>
      <w:r>
        <w:rPr>
          <w:rFonts w:ascii="Arial" w:eastAsia="Times New Roman" w:hAnsi="Arial" w:cs="Arial"/>
          <w:color w:val="000000"/>
          <w:sz w:val="20"/>
          <w:szCs w:val="20"/>
        </w:rPr>
        <w:t>, these two approaches both work.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Here is the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most commonly used </w:t>
      </w:r>
      <w:r>
        <w:rPr>
          <w:rFonts w:ascii="Arial" w:eastAsia="Times New Roman" w:hAnsi="Arial" w:cs="Arial"/>
          <w:color w:val="000000"/>
          <w:sz w:val="20"/>
          <w:szCs w:val="20"/>
        </w:rPr>
        <w:t>approach: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ou talk </w:t>
      </w:r>
      <w:r>
        <w:rPr>
          <w:rFonts w:ascii="Arial" w:eastAsia="Times New Roman" w:hAnsi="Arial" w:cs="Arial"/>
          <w:color w:val="000000"/>
          <w:sz w:val="20"/>
          <w:szCs w:val="20"/>
        </w:rPr>
        <w:t>to someone for a month or two and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 w:rsidR="000B06E8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0B06E8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networking back and </w:t>
      </w:r>
      <w:r w:rsidR="000B06E8">
        <w:rPr>
          <w:rFonts w:ascii="Arial" w:eastAsia="Times New Roman" w:hAnsi="Arial" w:cs="Arial"/>
          <w:color w:val="000000"/>
          <w:sz w:val="20"/>
          <w:szCs w:val="20"/>
        </w:rPr>
        <w:t xml:space="preserve">forth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</w:rPr>
        <w:t>and now you want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mo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ve into seeing if they can help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with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your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business expansion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call this the hybrid approach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It’s a hybrid of direct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referral together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the bullets</w:t>
      </w:r>
      <w:r>
        <w:rPr>
          <w:rFonts w:ascii="Arial" w:eastAsia="Times New Roman" w:hAnsi="Arial" w:cs="Arial"/>
          <w:color w:val="000000"/>
          <w:sz w:val="20"/>
          <w:szCs w:val="20"/>
        </w:rPr>
        <w:t>. DO NOT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use scripts</w:t>
      </w:r>
      <w:r>
        <w:rPr>
          <w:rFonts w:ascii="Arial" w:eastAsia="Times New Roman" w:hAnsi="Arial" w:cs="Arial"/>
          <w:color w:val="000000"/>
          <w:sz w:val="20"/>
          <w:szCs w:val="20"/>
        </w:rPr>
        <w:t>. 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cripts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don’t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work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because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every conversation is going to be a little different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so use bullets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instead.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dentify </w:t>
      </w:r>
      <w:r>
        <w:rPr>
          <w:rFonts w:ascii="Arial" w:eastAsia="Times New Roman" w:hAnsi="Arial" w:cs="Arial"/>
          <w:color w:val="000000"/>
          <w:sz w:val="20"/>
          <w:szCs w:val="20"/>
        </w:rPr>
        <w:t>people.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Call your person and after small talk,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 say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“Hey, great catching up. I only have a second.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reason for my call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is because</w:t>
      </w:r>
      <w:r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Edify the person…</w:t>
      </w:r>
    </w:p>
    <w:p w:rsidR="00F3304F" w:rsidRPr="00F3304F" w:rsidRDefault="005933F2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I'm starting a company or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already </w:t>
      </w:r>
      <w:r>
        <w:rPr>
          <w:rFonts w:ascii="Arial" w:eastAsia="Times New Roman" w:hAnsi="Arial" w:cs="Arial"/>
          <w:color w:val="000000"/>
          <w:sz w:val="20"/>
          <w:szCs w:val="20"/>
        </w:rPr>
        <w:t>have a successful business and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'm looking to expand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thought of</w:t>
      </w:r>
      <w:r w:rsidR="00F3304F">
        <w:rPr>
          <w:rFonts w:ascii="Arial" w:eastAsia="Times New Roman" w:hAnsi="Arial" w:cs="Arial"/>
          <w:color w:val="000000"/>
          <w:sz w:val="20"/>
          <w:szCs w:val="20"/>
        </w:rPr>
        <w:t xml:space="preserve"> you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3304F">
        <w:rPr>
          <w:rFonts w:ascii="Arial" w:eastAsia="Times New Roman" w:hAnsi="Arial" w:cs="Arial"/>
          <w:color w:val="000000"/>
          <w:sz w:val="20"/>
          <w:szCs w:val="20"/>
        </w:rPr>
        <w:t>edification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F3304F">
        <w:rPr>
          <w:rFonts w:ascii="Arial" w:eastAsia="Times New Roman" w:hAnsi="Arial" w:cs="Arial"/>
          <w:color w:val="000000"/>
          <w:sz w:val="20"/>
          <w:szCs w:val="20"/>
        </w:rPr>
        <w:t xml:space="preserve"> because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we've known each other a long time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ou're really well networked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I like your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attitude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e always positive and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'm looking for people like you</w:t>
      </w:r>
    </w:p>
    <w:p w:rsidR="00F3304F" w:rsidRPr="005933F2" w:rsidRDefault="005933F2" w:rsidP="00F3304F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t>The next part</w:t>
      </w:r>
      <w:r w:rsidR="00F3304F" w:rsidRPr="005933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is</w:t>
      </w: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t>, you MUST</w:t>
      </w:r>
      <w:r w:rsidR="00F3304F" w:rsidRPr="005933F2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say these words</w:t>
      </w:r>
      <w:r w:rsidRPr="005933F2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F3304F" w:rsidRPr="00F3304F" w:rsidRDefault="00D529A4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 want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NOT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would it be okay if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want to show you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overview of my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business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so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yo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u understand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 how it works and the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ype of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people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I am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looking for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C9339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(This should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be in your own words bu</w:t>
      </w:r>
      <w:r>
        <w:rPr>
          <w:rFonts w:ascii="Arial" w:eastAsia="Times New Roman" w:hAnsi="Arial" w:cs="Arial"/>
          <w:color w:val="000000"/>
          <w:sz w:val="20"/>
          <w:szCs w:val="20"/>
        </w:rPr>
        <w:t>t I want to show you what it is I’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m doing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how my bu</w:t>
      </w:r>
      <w:r>
        <w:rPr>
          <w:rFonts w:ascii="Arial" w:eastAsia="Times New Roman" w:hAnsi="Arial" w:cs="Arial"/>
          <w:color w:val="000000"/>
          <w:sz w:val="20"/>
          <w:szCs w:val="20"/>
        </w:rPr>
        <w:t>siness works or so you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can understand and learn about the type of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people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I’m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looking for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C9339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NEXT:  I appreciate you taking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some time out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your day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to do this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 may or may not be for you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personally</w:t>
      </w:r>
      <w:proofErr w:type="gram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but I do appreciate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your time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either way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C9339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You might think of someone that would be great 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for me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to invest my time in helping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W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hat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time works best for you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Tuesday</w:t>
      </w:r>
      <w:proofErr w:type="gram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or Thursday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Mornings or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evenings ?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S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o 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are the bullets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CF6D5B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mall talk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B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usy and onl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y have a second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T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 xml:space="preserve">he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reason you're calling</w:t>
      </w:r>
    </w:p>
    <w:p w:rsidR="00F3304F" w:rsidRPr="00F3304F" w:rsidRDefault="00C9339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t>xpanding the company</w:t>
      </w:r>
      <w:r w:rsidR="00CF6D5B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've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been successful here in this market and now looking to expand even farther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C9339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OR – I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just started a company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am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really excited about it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thought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of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you because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…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br/>
        <w:t>(Y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ou're going to edify the person,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>you give them compliments because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you should be talking to</w:t>
      </w:r>
    </w:p>
    <w:p w:rsidR="00F3304F" w:rsidRPr="00F3304F" w:rsidRDefault="00663CE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people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that you actually 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feel are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ethical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you like their </w:t>
      </w:r>
      <w:r>
        <w:rPr>
          <w:rFonts w:ascii="Arial" w:eastAsia="Times New Roman" w:hAnsi="Arial" w:cs="Arial"/>
          <w:color w:val="000000"/>
          <w:sz w:val="20"/>
          <w:szCs w:val="20"/>
        </w:rPr>
        <w:t>vibe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have a good relationship</w:t>
      </w:r>
      <w:r w:rsidR="00C9339E">
        <w:rPr>
          <w:rFonts w:ascii="Arial" w:eastAsia="Times New Roman" w:hAnsi="Arial" w:cs="Arial"/>
          <w:color w:val="000000"/>
          <w:sz w:val="20"/>
          <w:szCs w:val="20"/>
        </w:rPr>
        <w:t xml:space="preserve"> with.)</w:t>
      </w:r>
    </w:p>
    <w:p w:rsidR="00F3304F" w:rsidRPr="00663CE9" w:rsidRDefault="00C9339E" w:rsidP="00663CE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Next: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want to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you want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show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them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what you're doing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you want to show them the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type the people that work well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 in your type of business -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because if they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don't think they need to see it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:rsidR="00F3304F" w:rsidRPr="00F3304F" w:rsidRDefault="00354746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they're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just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brush you off</w:t>
      </w:r>
      <w:r>
        <w:rPr>
          <w:rFonts w:ascii="Arial" w:eastAsia="Times New Roman" w:hAnsi="Arial" w:cs="Arial"/>
          <w:color w:val="000000"/>
          <w:sz w:val="20"/>
          <w:szCs w:val="20"/>
        </w:rPr>
        <w:t>. B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ut you've sa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id I need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I want you to see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what it is we're doing so you can underst</w:t>
      </w:r>
      <w:r>
        <w:rPr>
          <w:rFonts w:ascii="Arial" w:eastAsia="Times New Roman" w:hAnsi="Arial" w:cs="Arial"/>
          <w:color w:val="000000"/>
          <w:sz w:val="20"/>
          <w:szCs w:val="20"/>
        </w:rPr>
        <w:t>and how my company works and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type of people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'm looking to partner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meaning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(</w:t>
      </w:r>
      <w:r>
        <w:rPr>
          <w:rFonts w:ascii="Arial" w:eastAsia="Times New Roman" w:hAnsi="Arial" w:cs="Arial"/>
          <w:color w:val="000000"/>
          <w:sz w:val="20"/>
          <w:szCs w:val="20"/>
        </w:rPr>
        <w:t>they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can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und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erstand all that without seeing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your business and booking a time to meet.)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 then say: “I appreciate your help. I know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it's asking a lot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I know you are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aking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time out your day and 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know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you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="00680BF0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already busy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ou may or may not be interested personally but either way is fine with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me</w:t>
      </w:r>
      <w:proofErr w:type="gramEnd"/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. What time works best,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Tuesday or Thursday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This is the </w:t>
      </w:r>
      <w:proofErr w:type="gramStart"/>
      <w:r w:rsidR="00354746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irect</w:t>
      </w:r>
      <w:proofErr w:type="gramEnd"/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 approach BUT I also gave them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 bailout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. M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any people don't ac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>tually book an appointment with</w:t>
      </w:r>
      <w:r w:rsidR="003B50D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me be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t xml:space="preserve">cause they're afraid to say NO and don't want to hurt my feelings or anything like that. </w:t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54746">
        <w:rPr>
          <w:rFonts w:ascii="Arial" w:eastAsia="Times New Roman" w:hAnsi="Arial" w:cs="Arial"/>
          <w:color w:val="000000"/>
          <w:sz w:val="20"/>
          <w:szCs w:val="20"/>
        </w:rPr>
        <w:br/>
        <w:t xml:space="preserve">So when you go for that </w:t>
      </w:r>
      <w:r w:rsidR="003B50DE">
        <w:rPr>
          <w:rFonts w:ascii="Arial" w:eastAsia="Times New Roman" w:hAnsi="Arial" w:cs="Arial"/>
          <w:color w:val="000000"/>
          <w:sz w:val="20"/>
          <w:szCs w:val="20"/>
        </w:rPr>
        <w:t>back-door approach – “</w:t>
      </w:r>
      <w:proofErr w:type="gramStart"/>
      <w:r w:rsidR="003B50DE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t's</w:t>
      </w:r>
      <w:proofErr w:type="gram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okay either way but you still may be able to help me</w:t>
      </w:r>
    </w:p>
    <w:p w:rsidR="00F3304F" w:rsidRPr="00663CE9" w:rsidRDefault="003B50DE" w:rsidP="00663CE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with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some referrals…” they are more likely to book the appointment with you and keep it. </w:t>
      </w:r>
    </w:p>
    <w:p w:rsidR="00F3304F" w:rsidRPr="00663CE9" w:rsidRDefault="00F3304F" w:rsidP="00663CE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3304F" w:rsidRPr="00F3304F" w:rsidRDefault="003B50DE" w:rsidP="00663CE9">
      <w:pPr>
        <w:spacing w:after="0" w:line="312" w:lineRule="atLeast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ere's </w:t>
      </w:r>
      <w:r>
        <w:rPr>
          <w:rFonts w:ascii="Arial" w:eastAsia="Times New Roman" w:hAnsi="Arial" w:cs="Arial"/>
          <w:color w:val="000000"/>
          <w:sz w:val="20"/>
          <w:szCs w:val="20"/>
        </w:rPr>
        <w:t>a modified approach: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F3304F" w:rsidRDefault="003B50D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We're going to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take a blend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Direct and R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eferral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approach. But we're going to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mash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it up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to give them a reason to really want to help you</w:t>
      </w:r>
      <w:r>
        <w:rPr>
          <w:rFonts w:ascii="Arial" w:eastAsia="Times New Roman" w:hAnsi="Arial" w:cs="Arial"/>
          <w:color w:val="000000"/>
          <w:sz w:val="20"/>
          <w:szCs w:val="20"/>
        </w:rPr>
        <w:t>!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F3304F" w:rsidRDefault="003B50DE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Side note: 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ere's what I</w:t>
      </w:r>
      <w:r>
        <w:rPr>
          <w:rFonts w:ascii="Arial" w:eastAsia="Times New Roman" w:hAnsi="Arial" w:cs="Arial"/>
          <w:color w:val="000000"/>
          <w:sz w:val="20"/>
          <w:szCs w:val="20"/>
        </w:rPr>
        <w:t>’ve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learned</w:t>
      </w:r>
      <w:r>
        <w:rPr>
          <w:rFonts w:ascii="Arial" w:eastAsia="Times New Roman" w:hAnsi="Arial" w:cs="Arial"/>
          <w:color w:val="000000"/>
          <w:sz w:val="20"/>
          <w:szCs w:val="20"/>
        </w:rPr>
        <w:t>. If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take someone that doesn't really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know 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and I say I </w:t>
      </w:r>
      <w:r>
        <w:rPr>
          <w:rFonts w:ascii="Arial" w:eastAsia="Times New Roman" w:hAnsi="Arial" w:cs="Arial"/>
          <w:color w:val="000000"/>
          <w:sz w:val="20"/>
          <w:szCs w:val="20"/>
        </w:rPr>
        <w:t>really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appreciate your he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lp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I know you may or may not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interested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but either way is fine with 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at the end of the day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still don'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 have time to get to this Eric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person who I don't really kno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w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who is asking for my help</w:t>
      </w:r>
      <w:r>
        <w:rPr>
          <w:rFonts w:ascii="Arial" w:eastAsia="Times New Roman" w:hAnsi="Arial" w:cs="Arial"/>
          <w:color w:val="000000"/>
          <w:sz w:val="20"/>
          <w:szCs w:val="20"/>
        </w:rPr>
        <w:t>. Sometime they’l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l say yes to be nice on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the phone but then they cancel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right before the appointment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because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there's nothing in it for them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here always has to be something in it for someone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especia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lly if you don't have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full relationship developed yet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for them to want to see what you do.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663CE9" w:rsidRDefault="003B50DE" w:rsidP="00663CE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This i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s a two-step approach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I'm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be on Facebook for the first step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This one EVERYONE can do. You’re going to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be typing on Facebook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663CE9">
        <w:rPr>
          <w:rFonts w:ascii="Arial" w:eastAsia="Times New Roman" w:hAnsi="Arial" w:cs="Arial"/>
          <w:color w:val="000000"/>
          <w:sz w:val="20"/>
          <w:szCs w:val="20"/>
        </w:rPr>
        <w:t>Insta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gram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LinkedIn, etc.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3304F" w:rsidRDefault="00680BF0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You want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pinpoint areas in the country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 the world that you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 xml:space="preserve"> personally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want to grow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your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business </w:t>
      </w:r>
      <w:r w:rsidR="00663CE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9B76F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Choose places the NMTSS is already strong in and that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has excellent training set up in those areas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332D9D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Here is the 2 step approach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9B76F9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ho you 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 xml:space="preserve">have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been talking to 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 xml:space="preserve">– where they are from and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 xml:space="preserve">ven if you don't know them well, maybe it's someone you met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today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. You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've been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 xml:space="preserve"> talking to them back and forth, like the vibe,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see that they're in New York City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, and so here’s what I'm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say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F3304F" w:rsidRDefault="009B76F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Hi Sam, are you still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located in New York City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see that on their profile but I'm not sure if they</w:t>
      </w:r>
    </w:p>
    <w:p w:rsidR="00F3304F" w:rsidRPr="00F3304F" w:rsidRDefault="009B76F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still in NYC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hey say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yes I am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why</w:t>
      </w:r>
      <w:r>
        <w:rPr>
          <w:rFonts w:ascii="Arial" w:eastAsia="Times New Roman" w:hAnsi="Arial" w:cs="Arial"/>
          <w:color w:val="000000"/>
          <w:sz w:val="20"/>
          <w:szCs w:val="20"/>
        </w:rPr>
        <w:t>?”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332D9D" w:rsidRDefault="009B76F9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Say: “t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he reason is </w:t>
      </w:r>
      <w:r>
        <w:rPr>
          <w:rFonts w:ascii="Arial" w:eastAsia="Times New Roman" w:hAnsi="Arial" w:cs="Arial"/>
          <w:color w:val="000000"/>
          <w:sz w:val="20"/>
          <w:szCs w:val="20"/>
        </w:rPr>
        <w:t>(AND I AM TYPING THIS)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 own a successful business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out here in Massachusetts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t's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 xml:space="preserve"> a web based company and I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'm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looking to expand in New York City</w:t>
      </w:r>
      <w:r w:rsidR="009B76F9">
        <w:rPr>
          <w:rFonts w:ascii="Arial" w:eastAsia="Times New Roman" w:hAnsi="Arial" w:cs="Arial"/>
          <w:color w:val="000000"/>
          <w:sz w:val="20"/>
          <w:szCs w:val="20"/>
        </w:rPr>
        <w:t>…”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332D9D" w:rsidRDefault="009B76F9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Because I'm close enough/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or my compa</w:t>
      </w:r>
      <w:r>
        <w:rPr>
          <w:rFonts w:ascii="Arial" w:eastAsia="Times New Roman" w:hAnsi="Arial" w:cs="Arial"/>
          <w:color w:val="000000"/>
          <w:sz w:val="20"/>
          <w:szCs w:val="20"/>
        </w:rPr>
        <w:t>ny has the best training set up there/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have a successful company</w:t>
      </w:r>
      <w:r>
        <w:rPr>
          <w:rFonts w:ascii="Arial" w:eastAsia="Times New Roman" w:hAnsi="Arial" w:cs="Arial"/>
          <w:color w:val="000000"/>
          <w:sz w:val="20"/>
          <w:szCs w:val="20"/>
        </w:rPr>
        <w:t>/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have done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successful</w:t>
      </w:r>
      <w:r>
        <w:rPr>
          <w:rFonts w:ascii="Arial" w:eastAsia="Times New Roman" w:hAnsi="Arial" w:cs="Arial"/>
          <w:color w:val="000000"/>
          <w:sz w:val="20"/>
          <w:szCs w:val="20"/>
        </w:rPr>
        <w:t>ly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many times over</w:t>
      </w:r>
      <w:r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F3304F" w:rsidRPr="00332D9D" w:rsidRDefault="00403C45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nd </w:t>
      </w:r>
      <w:proofErr w:type="spellStart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looking for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great contacts in New York City</w:t>
      </w:r>
    </w:p>
    <w:p w:rsidR="00F3304F" w:rsidRPr="00332D9D" w:rsidRDefault="00F3304F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 don't know a l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ot of people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that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area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 w:rsidRPr="00403C45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but I </w:t>
      </w:r>
      <w:r w:rsidRPr="00403C45">
        <w:rPr>
          <w:rFonts w:ascii="Arial" w:eastAsia="Times New Roman" w:hAnsi="Arial" w:cs="Arial"/>
          <w:b/>
          <w:color w:val="000000"/>
          <w:sz w:val="20"/>
          <w:szCs w:val="20"/>
        </w:rPr>
        <w:t>bet you do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>, and I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'm looking fo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r people that live in that area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>…</w:t>
      </w:r>
    </w:p>
    <w:p w:rsidR="00F3304F" w:rsidRPr="00332D9D" w:rsidRDefault="00403C45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I ask for help</w:t>
      </w:r>
      <w:r>
        <w:rPr>
          <w:rFonts w:ascii="Arial" w:eastAsia="Times New Roman" w:hAnsi="Arial" w:cs="Arial"/>
          <w:color w:val="000000"/>
          <w:sz w:val="20"/>
          <w:szCs w:val="20"/>
        </w:rPr>
        <w:t>)</w:t>
      </w:r>
    </w:p>
    <w:p w:rsidR="00F3304F" w:rsidRPr="00332D9D" w:rsidRDefault="00403C45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 you're able to help me</w:t>
      </w:r>
      <w:r>
        <w:rPr>
          <w:rFonts w:ascii="Arial" w:eastAsia="Times New Roman" w:hAnsi="Arial" w:cs="Arial"/>
          <w:color w:val="000000"/>
          <w:sz w:val="20"/>
          <w:szCs w:val="20"/>
        </w:rPr>
        <w:t>, it's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be mutually profita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ble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for both of us.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332D9D" w:rsidRDefault="00403C45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hen do you think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will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have two to three minutes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for me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to give you a quick call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04F" w:rsidRPr="00403C45" w:rsidRDefault="00332D9D" w:rsidP="00403C4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t>Let’s go over the bullets again:</w:t>
      </w:r>
      <w:r w:rsidR="00403C4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332D9D" w:rsidRDefault="00403C45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I'm looking online for an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area </w:t>
      </w:r>
      <w:r>
        <w:rPr>
          <w:rFonts w:ascii="Arial" w:eastAsia="Times New Roman" w:hAnsi="Arial" w:cs="Arial"/>
          <w:color w:val="000000"/>
          <w:sz w:val="20"/>
          <w:szCs w:val="20"/>
        </w:rPr>
        <w:t>I want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build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re yo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u still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located </w:t>
      </w:r>
      <w:r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whatever city you're targeting</w:t>
      </w:r>
      <w:r>
        <w:rPr>
          <w:rFonts w:ascii="Arial" w:eastAsia="Times New Roman" w:hAnsi="Arial" w:cs="Arial"/>
          <w:color w:val="000000"/>
          <w:sz w:val="20"/>
          <w:szCs w:val="20"/>
        </w:rPr>
        <w:t>?)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he reason you're calling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or what you are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asking is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you're wanting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expand your successful business somewhere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now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you're looking to grow in that City/town/state/country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you don't know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people personally out there but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you're reaching out to find some p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eople who do have some contacts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DE21C9" w:rsidRDefault="00403C45" w:rsidP="00F3304F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f you're able to help 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Sam, identify 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>one or 2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two partners to really get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the gr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oundwork started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DE21C9">
        <w:rPr>
          <w:rFonts w:ascii="Arial" w:eastAsia="Times New Roman" w:hAnsi="Arial" w:cs="Arial"/>
          <w:b/>
          <w:color w:val="000000"/>
          <w:sz w:val="20"/>
          <w:szCs w:val="20"/>
        </w:rPr>
        <w:t>it would be mutually profitable and well worth your time</w:t>
      </w:r>
      <w:r w:rsidR="00DE21C9" w:rsidRPr="00DE21C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F3304F" w:rsidRDefault="00DE21C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There are no scripts,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just bullet</w:t>
      </w:r>
      <w:r>
        <w:rPr>
          <w:rFonts w:ascii="Arial" w:eastAsia="Times New Roman" w:hAnsi="Arial" w:cs="Arial"/>
          <w:color w:val="000000"/>
          <w:sz w:val="20"/>
          <w:szCs w:val="20"/>
        </w:rPr>
        <w:t>s because the conversations change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every time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DE21C9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hen</w:t>
      </w:r>
      <w:r>
        <w:rPr>
          <w:rFonts w:ascii="Arial" w:eastAsia="Times New Roman" w:hAnsi="Arial" w:cs="Arial"/>
          <w:color w:val="000000"/>
          <w:sz w:val="20"/>
          <w:szCs w:val="20"/>
        </w:rPr>
        <w:t>/How soon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do you have two to t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hree minutes </w:t>
      </w:r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 xml:space="preserve"> I could call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you?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F3304F" w:rsidRDefault="00332D9D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-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okay is I locate a city I'm gr</w:t>
      </w:r>
      <w:r>
        <w:rPr>
          <w:rFonts w:ascii="Arial" w:eastAsia="Times New Roman" w:hAnsi="Arial" w:cs="Arial"/>
          <w:color w:val="000000"/>
          <w:sz w:val="20"/>
          <w:szCs w:val="20"/>
        </w:rPr>
        <w:t>owing into looking to find a pod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of great people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332D9D" w:rsidRDefault="00F3304F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I'm targeting and area so that I have en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ough traffic to find some great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leaders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E21C9">
        <w:rPr>
          <w:rFonts w:ascii="Arial" w:eastAsia="Times New Roman" w:hAnsi="Arial" w:cs="Arial"/>
          <w:color w:val="000000"/>
          <w:sz w:val="20"/>
          <w:szCs w:val="20"/>
        </w:rPr>
        <w:t>where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I'm</w:t>
      </w:r>
      <w:proofErr w:type="spell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not scatte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 xml:space="preserve">red all over the country. </w:t>
      </w:r>
    </w:p>
    <w:p w:rsidR="00F3304F" w:rsidRPr="00332D9D" w:rsidRDefault="00DE21C9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don't ask for an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h</w:t>
      </w:r>
      <w:r>
        <w:rPr>
          <w:rFonts w:ascii="Arial" w:eastAsia="Times New Roman" w:hAnsi="Arial" w:cs="Arial"/>
          <w:color w:val="000000"/>
          <w:sz w:val="20"/>
          <w:szCs w:val="20"/>
        </w:rPr>
        <w:t>our. I’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m 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asking for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332D9D">
        <w:rPr>
          <w:rFonts w:ascii="Arial" w:eastAsia="Times New Roman" w:hAnsi="Arial" w:cs="Arial"/>
          <w:color w:val="000000"/>
          <w:sz w:val="20"/>
          <w:szCs w:val="20"/>
        </w:rPr>
        <w:t>wo to three minutes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DE21C9" w:rsidRDefault="00DE21C9" w:rsidP="00332D9D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DE21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But I also told them it could be </w:t>
      </w:r>
      <w:r w:rsidR="00332D9D" w:rsidRPr="00DE21C9">
        <w:rPr>
          <w:rFonts w:ascii="Arial" w:eastAsia="Times New Roman" w:hAnsi="Arial" w:cs="Arial"/>
          <w:b/>
          <w:color w:val="000000"/>
          <w:sz w:val="20"/>
          <w:szCs w:val="20"/>
        </w:rPr>
        <w:t>mutually</w:t>
      </w:r>
      <w:r w:rsidRPr="00DE21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304F" w:rsidRPr="00DE21C9">
        <w:rPr>
          <w:rFonts w:ascii="Arial" w:eastAsia="Times New Roman" w:hAnsi="Arial" w:cs="Arial"/>
          <w:b/>
          <w:color w:val="000000"/>
          <w:sz w:val="20"/>
          <w:szCs w:val="20"/>
        </w:rPr>
        <w:t>profitable and it's w</w:t>
      </w:r>
      <w:r w:rsidR="00332D9D" w:rsidRPr="00DE21C9">
        <w:rPr>
          <w:rFonts w:ascii="Arial" w:eastAsia="Times New Roman" w:hAnsi="Arial" w:cs="Arial"/>
          <w:b/>
          <w:color w:val="000000"/>
          <w:sz w:val="20"/>
          <w:szCs w:val="20"/>
        </w:rPr>
        <w:t>ell worth their time to hear me</w:t>
      </w:r>
      <w:r w:rsidR="004B1A4E" w:rsidRPr="00DE21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F3304F" w:rsidRPr="00DE21C9">
        <w:rPr>
          <w:rFonts w:ascii="Arial" w:eastAsia="Times New Roman" w:hAnsi="Arial" w:cs="Arial"/>
          <w:b/>
          <w:color w:val="000000"/>
          <w:sz w:val="20"/>
          <w:szCs w:val="20"/>
        </w:rPr>
        <w:t>out</w:t>
      </w:r>
      <w:r w:rsidR="004B1A4E" w:rsidRPr="00DE21C9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F3304F" w:rsidRPr="00DE21C9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4B1A4E" w:rsidRPr="00DE21C9">
        <w:rPr>
          <w:rFonts w:ascii="Arial" w:eastAsia="Times New Roman" w:hAnsi="Arial" w:cs="Arial"/>
          <w:b/>
          <w:color w:val="000000"/>
          <w:sz w:val="20"/>
          <w:szCs w:val="20"/>
        </w:rPr>
        <w:br/>
      </w:r>
    </w:p>
    <w:p w:rsidR="00F3304F" w:rsidRPr="00332D9D" w:rsidRDefault="00DE21C9" w:rsidP="00332D9D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very single time it's taken that eig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hty percent of people I've been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networking with that I don't know too well </w:t>
      </w:r>
      <w:r>
        <w:rPr>
          <w:rFonts w:ascii="Arial" w:eastAsia="Times New Roman" w:hAnsi="Arial" w:cs="Arial"/>
          <w:color w:val="000000"/>
          <w:sz w:val="20"/>
          <w:szCs w:val="20"/>
        </w:rPr>
        <w:t>and getting them to book a time to chat with me and KEEP the appointment and SHOW up!</w:t>
      </w:r>
    </w:p>
    <w:p w:rsidR="00F3304F" w:rsidRPr="004B1A4E" w:rsidRDefault="00DE21C9" w:rsidP="004B1A4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Now they feel like I am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not tr</w:t>
      </w:r>
      <w:r>
        <w:rPr>
          <w:rFonts w:ascii="Arial" w:eastAsia="Times New Roman" w:hAnsi="Arial" w:cs="Arial"/>
          <w:color w:val="000000"/>
          <w:sz w:val="20"/>
          <w:szCs w:val="20"/>
        </w:rPr>
        <w:t>ying to involve them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in a company. Eric is just really trying to</w:t>
      </w:r>
    </w:p>
    <w:p w:rsidR="00F3304F" w:rsidRPr="004B1A4E" w:rsidRDefault="00DE21C9" w:rsidP="004B1A4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tart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business in an</w:t>
      </w:r>
      <w:r>
        <w:rPr>
          <w:rFonts w:ascii="Arial" w:eastAsia="Times New Roman" w:hAnsi="Arial" w:cs="Arial"/>
          <w:color w:val="000000"/>
          <w:sz w:val="20"/>
          <w:szCs w:val="20"/>
        </w:rPr>
        <w:t>other state and they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happen to be </w:t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here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maybe they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can make some money helping this </w:t>
      </w:r>
      <w:r>
        <w:rPr>
          <w:rFonts w:ascii="Arial" w:eastAsia="Times New Roman" w:hAnsi="Arial" w:cs="Arial"/>
          <w:color w:val="000000"/>
          <w:sz w:val="20"/>
          <w:szCs w:val="20"/>
        </w:rPr>
        <w:t>guy Eric who they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just met online.</w:t>
      </w:r>
    </w:p>
    <w:p w:rsidR="00F3304F" w:rsidRPr="004B1A4E" w:rsidRDefault="00F3304F" w:rsidP="004B1A4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3304F" w:rsidRPr="004B1A4E" w:rsidRDefault="00F3304F" w:rsidP="004B1A4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all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true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DE21C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ts</w:t>
      </w:r>
      <w:proofErr w:type="gramEnd"/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ethical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br/>
      </w:r>
      <w:proofErr w:type="gramStart"/>
      <w:r w:rsidR="00DE21C9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t's</w:t>
      </w:r>
      <w:proofErr w:type="gramEnd"/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right</w:t>
      </w:r>
      <w:r w:rsidR="00DE21C9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4B1A4E" w:rsidRDefault="00DE21C9" w:rsidP="004B1A4E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t gives me a chance to actually talk to 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them because so many people are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doing these automated things online and </w:t>
      </w:r>
      <w:proofErr w:type="gramStart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it's</w:t>
      </w:r>
      <w:proofErr w:type="gram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all co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nversation that</w:t>
      </w:r>
      <w:r>
        <w:rPr>
          <w:rFonts w:ascii="Arial" w:eastAsia="Times New Roman" w:hAnsi="Arial" w:cs="Arial"/>
          <w:color w:val="000000"/>
          <w:sz w:val="20"/>
          <w:szCs w:val="20"/>
        </w:rPr>
        <w:t>’s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static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t's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this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internet-based or web based,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email base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on 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Facebook and you never ever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get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 chance to talk to the person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1622D">
        <w:rPr>
          <w:rFonts w:ascii="Arial" w:eastAsia="Times New Roman" w:hAnsi="Arial" w:cs="Arial"/>
          <w:color w:val="000000"/>
          <w:sz w:val="20"/>
          <w:szCs w:val="20"/>
        </w:rPr>
        <w:t>So here's what you say</w:t>
      </w:r>
      <w:proofErr w:type="gramStart"/>
      <w:r w:rsidR="0091622D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91622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91622D">
        <w:rPr>
          <w:rFonts w:ascii="Arial" w:eastAsia="Times New Roman" w:hAnsi="Arial" w:cs="Arial"/>
          <w:color w:val="000000"/>
          <w:sz w:val="20"/>
          <w:szCs w:val="20"/>
        </w:rPr>
        <w:br/>
        <w:t>You're going to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now call them</w:t>
      </w:r>
      <w:r w:rsidR="0091622D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91622D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hat is the best phone number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can </w:t>
      </w:r>
      <w:r>
        <w:rPr>
          <w:rFonts w:ascii="Arial" w:eastAsia="Times New Roman" w:hAnsi="Arial" w:cs="Arial"/>
          <w:color w:val="000000"/>
          <w:sz w:val="20"/>
          <w:szCs w:val="20"/>
        </w:rPr>
        <w:t>NOW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take what was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just an onl</w:t>
      </w:r>
      <w:r>
        <w:rPr>
          <w:rFonts w:ascii="Arial" w:eastAsia="Times New Roman" w:hAnsi="Arial" w:cs="Arial"/>
          <w:color w:val="000000"/>
          <w:sz w:val="20"/>
          <w:szCs w:val="20"/>
        </w:rPr>
        <w:t>ine relationship and move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it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so we can get to know each other and hear each other out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F3304F" w:rsidRDefault="0091622D" w:rsidP="00847BC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hat's up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It’s Eric Henderson. How are you? I can't tell you how much I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appreciate you jumping on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 phone with me.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know you don't kno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w me that well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I don't know you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that well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but I figured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if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 would be able to help me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reall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>y think this could be something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well worth your 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time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to do so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66253">
        <w:rPr>
          <w:rFonts w:ascii="Arial" w:eastAsia="Times New Roman" w:hAnsi="Arial" w:cs="Arial"/>
          <w:color w:val="000000"/>
          <w:sz w:val="20"/>
          <w:szCs w:val="20"/>
        </w:rPr>
        <w:t>Side note</w:t>
      </w:r>
      <w:proofErr w:type="gramStart"/>
      <w:r w:rsidR="00566253"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 w:rsidR="00566253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66253">
        <w:rPr>
          <w:rFonts w:ascii="Arial" w:eastAsia="Times New Roman" w:hAnsi="Arial" w:cs="Arial"/>
          <w:color w:val="000000"/>
          <w:sz w:val="20"/>
          <w:szCs w:val="20"/>
        </w:rPr>
        <w:br/>
        <w:t>Usually ends up in small talk.</w:t>
      </w:r>
    </w:p>
    <w:p w:rsidR="00F3304F" w:rsidRPr="00F3304F" w:rsidRDefault="00566253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J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ust talk to the person a little bit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Ask them what they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“ By</w:t>
      </w:r>
      <w:proofErr w:type="gram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the way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I just want to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ask what do you do out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New 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ork city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04F" w:rsidRPr="00F3304F" w:rsidRDefault="00566253" w:rsidP="000B4EF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ow long have you been there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Just asking a bunch of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questions</w:t>
      </w:r>
      <w:r w:rsidR="00093674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t's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really simple to do because when you ask more q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uestions, you get an idea of who they arr. Are they good ethical people? 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mbitious people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? 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ell 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networked?</w:t>
      </w:r>
      <w:r w:rsidR="004B1A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7023F2" w:rsidRDefault="000B4EF3" w:rsidP="007023F2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ow you go into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“I own a successful shop.com business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over in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Massachusetts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and have de</w:t>
      </w:r>
      <w:r>
        <w:rPr>
          <w:rFonts w:ascii="Arial" w:eastAsia="Times New Roman" w:hAnsi="Arial" w:cs="Arial"/>
          <w:color w:val="000000"/>
          <w:sz w:val="20"/>
          <w:szCs w:val="20"/>
        </w:rPr>
        <w:t>veloped a really great network of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people</w:t>
      </w:r>
      <w:r>
        <w:rPr>
          <w:rFonts w:ascii="Arial" w:eastAsia="Times New Roman" w:hAnsi="Arial" w:cs="Arial"/>
          <w:color w:val="000000"/>
          <w:sz w:val="20"/>
          <w:szCs w:val="20"/>
        </w:rPr>
        <w:t>. Now I'm looking to expand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in New York City w</w:t>
      </w:r>
      <w:r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ere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we are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already set up for growth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just happened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not have </w:t>
      </w:r>
      <w:r>
        <w:rPr>
          <w:rFonts w:ascii="Arial" w:eastAsia="Times New Roman" w:hAnsi="Arial" w:cs="Arial"/>
          <w:color w:val="000000"/>
          <w:sz w:val="20"/>
          <w:szCs w:val="20"/>
        </w:rPr>
        <w:t>started my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co</w:t>
      </w:r>
      <w:r w:rsidR="007023F2">
        <w:rPr>
          <w:rFonts w:ascii="Arial" w:eastAsia="Times New Roman" w:hAnsi="Arial" w:cs="Arial"/>
          <w:color w:val="000000"/>
          <w:sz w:val="20"/>
          <w:szCs w:val="20"/>
        </w:rPr>
        <w:t>mpany out there yet and now I'm</w:t>
      </w:r>
    </w:p>
    <w:p w:rsidR="00F3304F" w:rsidRPr="00F3304F" w:rsidRDefault="00F3304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willing</w:t>
      </w:r>
      <w:proofErr w:type="gram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to do it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…”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847BC9" w:rsidRDefault="000B4EF3" w:rsidP="00847BC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Tell them why:</w:t>
      </w:r>
    </w:p>
    <w:p w:rsidR="00F3304F" w:rsidRPr="00847BC9" w:rsidRDefault="000B4EF3" w:rsidP="00847BC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“Based on what you said, you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have lived out there for 10 years…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</w:t>
      </w:r>
      <w:r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of a traditional business owner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you know a lot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of people</w:t>
      </w:r>
      <w:r>
        <w:rPr>
          <w:rFonts w:ascii="Arial" w:eastAsia="Times New Roman" w:hAnsi="Arial" w:cs="Arial"/>
          <w:color w:val="000000"/>
          <w:sz w:val="20"/>
          <w:szCs w:val="20"/>
        </w:rPr>
        <w:t>, etc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…”</w:t>
      </w:r>
    </w:p>
    <w:p w:rsidR="00F3304F" w:rsidRPr="00847BC9" w:rsidRDefault="000B4EF3" w:rsidP="00847BC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H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ere's what I'm thinking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f you can help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take a look at what it is I 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and the type of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peop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le that work really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well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in build</w:t>
      </w:r>
      <w:r>
        <w:rPr>
          <w:rFonts w:ascii="Arial" w:eastAsia="Times New Roman" w:hAnsi="Arial" w:cs="Arial"/>
          <w:color w:val="000000"/>
          <w:sz w:val="20"/>
          <w:szCs w:val="20"/>
        </w:rPr>
        <w:t>ing with MY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company - the type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of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people I work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really well with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</w:p>
    <w:p w:rsidR="00F3304F" w:rsidRPr="00847BC9" w:rsidRDefault="00847BC9" w:rsidP="00847BC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that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end up being successful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0B4EF3">
        <w:rPr>
          <w:rFonts w:ascii="Arial" w:eastAsia="Times New Roman" w:hAnsi="Arial" w:cs="Arial"/>
          <w:color w:val="000000"/>
          <w:sz w:val="20"/>
          <w:szCs w:val="20"/>
        </w:rPr>
        <w:t>I want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show you how that works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if you thin</w:t>
      </w:r>
      <w:r>
        <w:rPr>
          <w:rFonts w:ascii="Arial" w:eastAsia="Times New Roman" w:hAnsi="Arial" w:cs="Arial"/>
          <w:color w:val="000000"/>
          <w:sz w:val="20"/>
          <w:szCs w:val="20"/>
        </w:rPr>
        <w:t>k you're willing to help me out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l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ocate people,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basically </w:t>
      </w:r>
      <w:r>
        <w:rPr>
          <w:rFonts w:ascii="Arial" w:eastAsia="Times New Roman" w:hAnsi="Arial" w:cs="Arial"/>
          <w:color w:val="000000"/>
          <w:sz w:val="20"/>
          <w:szCs w:val="20"/>
        </w:rPr>
        <w:t>connect the dots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suggest people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that would be a good fit based on what you've seen what I show y</w:t>
      </w:r>
      <w:r>
        <w:rPr>
          <w:rFonts w:ascii="Arial" w:eastAsia="Times New Roman" w:hAnsi="Arial" w:cs="Arial"/>
          <w:color w:val="000000"/>
          <w:sz w:val="20"/>
          <w:szCs w:val="20"/>
        </w:rPr>
        <w:t>ou on the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webinar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I can make sure it's mutually profitable </w:t>
      </w:r>
      <w:r>
        <w:rPr>
          <w:rFonts w:ascii="Arial" w:eastAsia="Times New Roman" w:hAnsi="Arial" w:cs="Arial"/>
          <w:color w:val="000000"/>
          <w:sz w:val="20"/>
          <w:szCs w:val="20"/>
        </w:rPr>
        <w:t>and I'll explain on the webinar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what I mean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t could be it could mean </w:t>
      </w:r>
      <w:r>
        <w:rPr>
          <w:rFonts w:ascii="Arial" w:eastAsia="Times New Roman" w:hAnsi="Arial" w:cs="Arial"/>
          <w:color w:val="000000"/>
          <w:sz w:val="20"/>
          <w:szCs w:val="20"/>
        </w:rPr>
        <w:t>a couple hundred dollars to you</w:t>
      </w:r>
    </w:p>
    <w:p w:rsidR="00F3304F" w:rsidRPr="005A58D1" w:rsidRDefault="00F3304F" w:rsidP="005A58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or</w:t>
      </w:r>
      <w:proofErr w:type="gram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could be in 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the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six figures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 xml:space="preserve">residually 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>to</w:t>
      </w:r>
      <w:r w:rsidR="00381E77">
        <w:rPr>
          <w:rFonts w:ascii="Arial" w:eastAsia="Times New Roman" w:hAnsi="Arial" w:cs="Arial"/>
          <w:color w:val="000000"/>
          <w:sz w:val="20"/>
          <w:szCs w:val="20"/>
        </w:rPr>
        <w:t>o,</w:t>
      </w:r>
      <w:r w:rsidR="00847BC9">
        <w:rPr>
          <w:rFonts w:ascii="Arial" w:eastAsia="Times New Roman" w:hAnsi="Arial" w:cs="Arial"/>
          <w:color w:val="000000"/>
          <w:sz w:val="20"/>
          <w:szCs w:val="20"/>
        </w:rPr>
        <w:t xml:space="preserve"> depending on how </w:t>
      </w:r>
      <w:proofErr w:type="spellStart"/>
      <w:r w:rsidR="00847BC9">
        <w:rPr>
          <w:rFonts w:ascii="Arial" w:eastAsia="Times New Roman" w:hAnsi="Arial" w:cs="Arial"/>
          <w:color w:val="000000"/>
          <w:sz w:val="20"/>
          <w:szCs w:val="20"/>
        </w:rPr>
        <w:t>successful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we</w:t>
      </w:r>
      <w:proofErr w:type="spellEnd"/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are working togeth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er to identify the right people.</w:t>
      </w:r>
    </w:p>
    <w:p w:rsidR="00F3304F" w:rsidRPr="00F3304F" w:rsidRDefault="005A58D1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say that because I know if someone could lead me to 2</w:t>
      </w:r>
      <w:r w:rsidR="00097A41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4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97A41">
        <w:rPr>
          <w:rFonts w:ascii="Arial" w:eastAsia="Times New Roman" w:hAnsi="Arial" w:cs="Arial"/>
          <w:color w:val="000000"/>
          <w:sz w:val="20"/>
          <w:szCs w:val="20"/>
        </w:rPr>
        <w:t>6 great partners</w:t>
      </w:r>
      <w:r w:rsidR="007933D6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3304F" w:rsidRPr="007933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 could bring </w:t>
      </w:r>
      <w:r w:rsidR="007933D6" w:rsidRPr="007933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them </w:t>
      </w:r>
      <w:r w:rsidR="00F3304F" w:rsidRPr="007933D6">
        <w:rPr>
          <w:rFonts w:ascii="Arial" w:eastAsia="Times New Roman" w:hAnsi="Arial" w:cs="Arial"/>
          <w:b/>
          <w:color w:val="000000"/>
          <w:sz w:val="20"/>
          <w:szCs w:val="20"/>
        </w:rPr>
        <w:t>in as a silent partner and have the</w:t>
      </w:r>
      <w:r w:rsidR="007933D6" w:rsidRPr="007933D6">
        <w:rPr>
          <w:rFonts w:ascii="Arial" w:eastAsia="Times New Roman" w:hAnsi="Arial" w:cs="Arial"/>
          <w:b/>
          <w:color w:val="000000"/>
          <w:sz w:val="20"/>
          <w:szCs w:val="20"/>
        </w:rPr>
        <w:t>m</w:t>
      </w:r>
      <w:r w:rsidR="00F3304F" w:rsidRPr="007933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benef</w:t>
      </w:r>
      <w:r w:rsidR="00097A41" w:rsidRPr="007933D6">
        <w:rPr>
          <w:rFonts w:ascii="Arial" w:eastAsia="Times New Roman" w:hAnsi="Arial" w:cs="Arial"/>
          <w:b/>
          <w:color w:val="000000"/>
          <w:sz w:val="20"/>
          <w:szCs w:val="20"/>
        </w:rPr>
        <w:t xml:space="preserve">it 100 percent </w:t>
      </w:r>
      <w:r w:rsidR="00097A41">
        <w:rPr>
          <w:rFonts w:ascii="Arial" w:eastAsia="Times New Roman" w:hAnsi="Arial" w:cs="Arial"/>
          <w:color w:val="000000"/>
          <w:sz w:val="20"/>
          <w:szCs w:val="20"/>
        </w:rPr>
        <w:t>meaning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097A41">
        <w:rPr>
          <w:rFonts w:ascii="Arial" w:eastAsia="Times New Roman" w:hAnsi="Arial" w:cs="Arial"/>
          <w:color w:val="000000"/>
          <w:sz w:val="20"/>
          <w:szCs w:val="20"/>
        </w:rPr>
        <w:t>I'm</w:t>
      </w:r>
      <w:r w:rsidR="007933D6">
        <w:rPr>
          <w:rFonts w:ascii="Arial" w:eastAsia="Times New Roman" w:hAnsi="Arial" w:cs="Arial"/>
          <w:color w:val="000000"/>
          <w:sz w:val="20"/>
          <w:szCs w:val="20"/>
        </w:rPr>
        <w:t xml:space="preserve"> going to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the work, </w:t>
      </w:r>
      <w:r w:rsidR="007933D6">
        <w:rPr>
          <w:rFonts w:ascii="Arial" w:eastAsia="Times New Roman" w:hAnsi="Arial" w:cs="Arial"/>
          <w:color w:val="000000"/>
          <w:sz w:val="20"/>
          <w:szCs w:val="20"/>
        </w:rPr>
        <w:t>they help me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locate the people and now all the business we create can flow</w:t>
      </w:r>
    </w:p>
    <w:p w:rsidR="00F3304F" w:rsidRPr="00F3304F" w:rsidRDefault="005A58D1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through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their company and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earn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them a residual</w:t>
      </w:r>
      <w:r w:rsidR="007933D6">
        <w:rPr>
          <w:rFonts w:ascii="Arial" w:eastAsia="Times New Roman" w:hAnsi="Arial" w:cs="Arial"/>
          <w:color w:val="000000"/>
          <w:sz w:val="20"/>
          <w:szCs w:val="20"/>
        </w:rPr>
        <w:t xml:space="preserve"> ongoing income.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if someone says: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“H</w:t>
      </w:r>
      <w:r>
        <w:rPr>
          <w:rFonts w:ascii="Arial" w:eastAsia="Times New Roman" w:hAnsi="Arial" w:cs="Arial"/>
          <w:color w:val="000000"/>
          <w:sz w:val="20"/>
          <w:szCs w:val="20"/>
        </w:rPr>
        <w:t>ey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want nothing to do with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owni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ng it,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but I like what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have and I have several people,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the</w:t>
      </w: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what I do is I 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just do one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profitable 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payout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for their help meaning </w:t>
      </w:r>
      <w:r>
        <w:rPr>
          <w:rFonts w:ascii="Arial" w:eastAsia="Times New Roman" w:hAnsi="Arial" w:cs="Arial"/>
          <w:color w:val="000000"/>
          <w:sz w:val="20"/>
          <w:szCs w:val="20"/>
        </w:rPr>
        <w:t>‘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 xml:space="preserve">hey,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f you can lead me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 to the right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person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they come on board and everything works out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here's what I'll give you as</w:t>
      </w:r>
    </w:p>
    <w:p w:rsidR="00F3304F" w:rsidRPr="00F3304F" w:rsidRDefault="00A26D85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 thank you 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for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coming on here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taking a risk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 xml:space="preserve"> and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giving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 xml:space="preserve"> me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 xml:space="preserve"> of your time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being able to help connect your network with me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 xml:space="preserve"> 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hat to me is worth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something</w:t>
      </w:r>
      <w:r w:rsidR="008928F0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F3304F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F3304F" w:rsidRPr="005A58D1" w:rsidRDefault="00F3348C" w:rsidP="005A58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Then, I always ask them if there is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>
        <w:rPr>
          <w:rFonts w:ascii="Arial" w:eastAsia="Times New Roman" w:hAnsi="Arial" w:cs="Arial"/>
          <w:color w:val="000000"/>
          <w:sz w:val="20"/>
          <w:szCs w:val="20"/>
        </w:rPr>
        <w:t>ny other way</w:t>
      </w:r>
      <w:r w:rsidR="0079691B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can help them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 thei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r business</w:t>
      </w:r>
      <w:r>
        <w:rPr>
          <w:rFonts w:ascii="Arial" w:eastAsia="Times New Roman" w:hAnsi="Arial" w:cs="Arial"/>
          <w:color w:val="000000"/>
          <w:sz w:val="20"/>
          <w:szCs w:val="20"/>
        </w:rPr>
        <w:t>, company o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r job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“Is there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anything I can 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that could help you in any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way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shape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or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form possible because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 want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make sure I repay you for that favor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s </w:t>
      </w:r>
      <w:proofErr w:type="gramStart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ell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!</w:t>
      </w:r>
      <w:proofErr w:type="gramEnd"/>
      <w:r w:rsidR="00A26D85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327F4D" w:rsidRDefault="00327F4D" w:rsidP="005A58D1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327F4D">
        <w:rPr>
          <w:rFonts w:ascii="Arial" w:eastAsia="Times New Roman" w:hAnsi="Arial" w:cs="Arial"/>
          <w:b/>
          <w:color w:val="000000"/>
          <w:sz w:val="20"/>
          <w:szCs w:val="20"/>
        </w:rPr>
        <w:t>B</w:t>
      </w:r>
      <w:r w:rsidR="005A58D1" w:rsidRPr="00327F4D">
        <w:rPr>
          <w:rFonts w:ascii="Arial" w:eastAsia="Times New Roman" w:hAnsi="Arial" w:cs="Arial"/>
          <w:b/>
          <w:color w:val="000000"/>
          <w:sz w:val="20"/>
          <w:szCs w:val="20"/>
        </w:rPr>
        <w:t>ut here's the deal</w:t>
      </w:r>
      <w:r w:rsidRPr="00327F4D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F3304F" w:rsidRPr="00A26D85" w:rsidRDefault="00F3304F" w:rsidP="00A26D85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 want them to see what it is I do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>Since we all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 own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 xml:space="preserve"> and run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a company that depends on</w:t>
      </w:r>
      <w:r w:rsidR="00570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xpansion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distribution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 xml:space="preserve"> meaning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past just yo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ur own hours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you </w:t>
      </w:r>
      <w:r w:rsidR="00570A85">
        <w:rPr>
          <w:rFonts w:ascii="Arial" w:eastAsia="Times New Roman" w:hAnsi="Arial" w:cs="Arial"/>
          <w:color w:val="000000"/>
          <w:sz w:val="20"/>
          <w:szCs w:val="20"/>
        </w:rPr>
        <w:t xml:space="preserve">are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now developing</w:t>
      </w:r>
      <w:r w:rsidR="00570A8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distribution</w:t>
      </w:r>
      <w:r w:rsidR="00570A85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you have to identify great people and 99 percent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 xml:space="preserve"> of the work is getting someone to see what it is we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 do. 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n my opinion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if you don't have the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 xml:space="preserve"> time to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network and develop a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relationship quickly,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you have to give th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em a reason to care that's just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above helping you out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. A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total 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stranger doesn't care about you, a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nd you don't know them either so you have 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>to give them a reason</w:t>
      </w:r>
      <w:r w:rsidR="00A9168D">
        <w:rPr>
          <w:rFonts w:ascii="Arial" w:eastAsia="Times New Roman" w:hAnsi="Arial" w:cs="Arial"/>
          <w:color w:val="000000"/>
          <w:sz w:val="20"/>
          <w:szCs w:val="20"/>
        </w:rPr>
        <w:t xml:space="preserve"> to meet with you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27F4D" w:rsidRPr="00327F4D">
        <w:rPr>
          <w:rFonts w:ascii="Arial" w:eastAsia="Times New Roman" w:hAnsi="Arial" w:cs="Arial"/>
          <w:b/>
          <w:color w:val="000000"/>
          <w:sz w:val="20"/>
          <w:szCs w:val="20"/>
        </w:rPr>
        <w:t>This is why this referral/evaluation approach WORKS so well and SO fast!</w:t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27F4D">
        <w:rPr>
          <w:rFonts w:ascii="Arial" w:eastAsia="Times New Roman" w:hAnsi="Arial" w:cs="Arial"/>
          <w:color w:val="000000"/>
          <w:sz w:val="20"/>
          <w:szCs w:val="20"/>
        </w:rPr>
        <w:br/>
        <w:t xml:space="preserve">When we get into the </w:t>
      </w:r>
      <w:proofErr w:type="gramStart"/>
      <w:r w:rsidR="00327F4D" w:rsidRPr="00327F4D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Direct</w:t>
      </w:r>
      <w:proofErr w:type="gramEnd"/>
      <w:r w:rsidR="00327F4D">
        <w:rPr>
          <w:rFonts w:ascii="Arial" w:eastAsia="Times New Roman" w:hAnsi="Arial" w:cs="Arial"/>
          <w:color w:val="000000"/>
          <w:sz w:val="20"/>
          <w:szCs w:val="20"/>
        </w:rPr>
        <w:t xml:space="preserve"> approach, this is best done AFTER you </w:t>
      </w:r>
      <w:r w:rsidR="006959A7">
        <w:rPr>
          <w:rFonts w:ascii="Arial" w:eastAsia="Times New Roman" w:hAnsi="Arial" w:cs="Arial"/>
          <w:color w:val="000000"/>
          <w:sz w:val="20"/>
          <w:szCs w:val="20"/>
        </w:rPr>
        <w:t>have developed enough rapport</w:t>
      </w:r>
      <w:r w:rsidR="000F0B1B">
        <w:rPr>
          <w:rFonts w:ascii="Arial" w:eastAsia="Times New Roman" w:hAnsi="Arial" w:cs="Arial"/>
          <w:color w:val="000000"/>
          <w:sz w:val="20"/>
          <w:szCs w:val="20"/>
        </w:rPr>
        <w:t xml:space="preserve"> with </w:t>
      </w:r>
      <w:r w:rsidR="000F0B1B">
        <w:rPr>
          <w:rFonts w:ascii="Arial" w:eastAsia="Times New Roman" w:hAnsi="Arial" w:cs="Arial"/>
          <w:color w:val="000000"/>
          <w:sz w:val="20"/>
          <w:szCs w:val="20"/>
        </w:rPr>
        <w:lastRenderedPageBreak/>
        <w:t xml:space="preserve">someone – or with people you have had a relationship with for a LONG time. </w:t>
      </w:r>
      <w:r w:rsidR="005B0CCF" w:rsidRPr="00327F4D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DC5136" w:rsidRDefault="005A0B8F" w:rsidP="00DC5136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my busi</w:t>
      </w:r>
      <w:r>
        <w:rPr>
          <w:rFonts w:ascii="Arial" w:eastAsia="Times New Roman" w:hAnsi="Arial" w:cs="Arial"/>
          <w:color w:val="000000"/>
          <w:sz w:val="20"/>
          <w:szCs w:val="20"/>
        </w:rPr>
        <w:t>ness I'm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show them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how it works,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then I'm go</w:t>
      </w:r>
      <w:r>
        <w:rPr>
          <w:rFonts w:ascii="Arial" w:eastAsia="Times New Roman" w:hAnsi="Arial" w:cs="Arial"/>
          <w:color w:val="000000"/>
          <w:sz w:val="20"/>
          <w:szCs w:val="20"/>
        </w:rPr>
        <w:t>ing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 xml:space="preserve"> show them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how it could be profitable for them to he</w:t>
      </w:r>
      <w:r>
        <w:rPr>
          <w:rFonts w:ascii="Arial" w:eastAsia="Times New Roman" w:hAnsi="Arial" w:cs="Arial"/>
          <w:color w:val="000000"/>
          <w:sz w:val="20"/>
          <w:szCs w:val="20"/>
        </w:rPr>
        <w:t>lp me out, as well as answer any questions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t xml:space="preserve"> they have. </w:t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br/>
      </w:r>
      <w:r w:rsidR="005B0CCF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This also helps you help your team members!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On Facebook for example,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>I can see where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y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>r</w:t>
      </w:r>
      <w:r>
        <w:rPr>
          <w:rFonts w:ascii="Arial" w:eastAsia="Times New Roman" w:hAnsi="Arial" w:cs="Arial"/>
          <w:color w:val="000000"/>
          <w:sz w:val="20"/>
          <w:szCs w:val="20"/>
        </w:rPr>
        <w:t>e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located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and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depending on 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A26D85">
        <w:rPr>
          <w:rFonts w:ascii="Arial" w:eastAsia="Times New Roman" w:hAnsi="Arial" w:cs="Arial"/>
          <w:color w:val="000000"/>
          <w:sz w:val="20"/>
          <w:szCs w:val="20"/>
        </w:rPr>
        <w:t>ere I have great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artners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that's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where I want to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 find the network. </w:t>
      </w:r>
      <w:r>
        <w:rPr>
          <w:rFonts w:ascii="Arial" w:eastAsia="Times New Roman" w:hAnsi="Arial" w:cs="Arial"/>
          <w:color w:val="000000"/>
          <w:sz w:val="20"/>
          <w:szCs w:val="20"/>
        </w:rPr>
        <w:t>I want to help our UFO team members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build their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business,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so I'm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going to look to build in the areas they are in and where the NMTSS is already strong and supported. Then, I simply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contact them and gi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ve them an incentive to hear 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out.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 basically say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I'm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>looking for people in that city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F3304F" w:rsidRDefault="005A0B8F" w:rsidP="00F3304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ould you be willing to help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me out?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want you to see what it is I do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5A58D1" w:rsidRDefault="005A0B8F" w:rsidP="005A58D1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It's going to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be mutually profitable and well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worth your time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C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an </w:t>
      </w:r>
      <w:proofErr w:type="spellStart"/>
      <w:r w:rsidR="005A58D1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5A58D1">
        <w:rPr>
          <w:rFonts w:ascii="Arial" w:eastAsia="Times New Roman" w:hAnsi="Arial" w:cs="Arial"/>
          <w:color w:val="000000"/>
          <w:sz w:val="20"/>
          <w:szCs w:val="20"/>
        </w:rPr>
        <w:t xml:space="preserve"> jump on a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phone call and explain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5A0B8F" w:rsidRPr="00F3304F" w:rsidRDefault="005A0B8F" w:rsidP="005A0B8F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It'll take two to three minutes…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T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he phone call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always goes over the two to </w:t>
      </w:r>
      <w:r w:rsidR="005A58D1">
        <w:rPr>
          <w:rFonts w:ascii="Arial" w:eastAsia="Times New Roman" w:hAnsi="Arial" w:cs="Arial"/>
          <w:color w:val="000000"/>
          <w:sz w:val="20"/>
          <w:szCs w:val="20"/>
        </w:rPr>
        <w:t>three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minutes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ou spend 20 minutes </w:t>
      </w:r>
      <w:r>
        <w:rPr>
          <w:rFonts w:ascii="Arial" w:eastAsia="Times New Roman" w:hAnsi="Arial" w:cs="Arial"/>
          <w:color w:val="000000"/>
          <w:sz w:val="20"/>
          <w:szCs w:val="20"/>
        </w:rPr>
        <w:t>getting to know them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 they</w:t>
      </w:r>
      <w:proofErr w:type="gramEnd"/>
      <w:r w:rsidR="00DC5136">
        <w:rPr>
          <w:rFonts w:ascii="Arial" w:eastAsia="Times New Roman" w:hAnsi="Arial" w:cs="Arial"/>
          <w:color w:val="000000"/>
          <w:sz w:val="20"/>
          <w:szCs w:val="20"/>
        </w:rPr>
        <w:t xml:space="preserve"> spend</w:t>
      </w:r>
      <w:r w:rsidR="00022E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the same amount of time gett</w:t>
      </w:r>
      <w:r w:rsidR="00022EA2">
        <w:rPr>
          <w:rFonts w:ascii="Arial" w:eastAsia="Times New Roman" w:hAnsi="Arial" w:cs="Arial"/>
          <w:color w:val="000000"/>
          <w:sz w:val="20"/>
          <w:szCs w:val="20"/>
        </w:rPr>
        <w:t xml:space="preserve">ing to know you </w:t>
      </w:r>
      <w:r>
        <w:rPr>
          <w:rFonts w:ascii="Arial" w:eastAsia="Times New Roman" w:hAnsi="Arial" w:cs="Arial"/>
          <w:color w:val="000000"/>
          <w:sz w:val="20"/>
          <w:szCs w:val="20"/>
        </w:rPr>
        <w:t>- and then you book the webinar.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 say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proofErr w:type="gram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want to show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how I can make this profitable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for you</w:t>
      </w:r>
      <w:r w:rsidR="009C28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well worth your time but you need to see what it is we're doing so you can</w:t>
      </w:r>
      <w:r w:rsidR="009C28D3">
        <w:rPr>
          <w:rFonts w:ascii="Arial" w:eastAsia="Times New Roman" w:hAnsi="Arial" w:cs="Arial"/>
          <w:color w:val="666666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understand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 all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and I can be able to answer any question</w:t>
      </w:r>
      <w:r w:rsidR="009C28D3">
        <w:rPr>
          <w:rFonts w:ascii="Arial" w:eastAsia="Times New Roman" w:hAnsi="Arial" w:cs="Arial"/>
          <w:color w:val="000000"/>
          <w:sz w:val="20"/>
          <w:szCs w:val="20"/>
        </w:rPr>
        <w:t>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have</w:t>
      </w:r>
      <w:r w:rsidR="009C28D3">
        <w:rPr>
          <w:rFonts w:ascii="Arial" w:eastAsia="Times New Roman" w:hAnsi="Arial" w:cs="Arial"/>
          <w:color w:val="000000"/>
          <w:sz w:val="20"/>
          <w:szCs w:val="20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9C28D3">
        <w:rPr>
          <w:rFonts w:ascii="Arial" w:eastAsia="Times New Roman" w:hAnsi="Arial" w:cs="Arial"/>
          <w:color w:val="000000"/>
          <w:sz w:val="20"/>
          <w:szCs w:val="20"/>
        </w:rPr>
        <w:t xml:space="preserve"> know you're not going to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C28D3">
        <w:rPr>
          <w:rFonts w:ascii="Arial" w:eastAsia="Times New Roman" w:hAnsi="Arial" w:cs="Arial"/>
          <w:color w:val="000000"/>
          <w:sz w:val="20"/>
          <w:szCs w:val="20"/>
        </w:rPr>
        <w:t>refer people to me if you don't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feel good about what it is we 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I also want to show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 how thi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s could either be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 couple hundred dollars well with your time or m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ultiple </w:t>
      </w:r>
      <w:proofErr w:type="spellStart"/>
      <w:r w:rsidR="0066488E">
        <w:rPr>
          <w:rFonts w:ascii="Arial" w:eastAsia="Times New Roman" w:hAnsi="Arial" w:cs="Arial"/>
          <w:color w:val="000000"/>
          <w:sz w:val="20"/>
          <w:szCs w:val="20"/>
        </w:rPr>
        <w:t>thousands</w:t>
      </w:r>
      <w:proofErr w:type="spellEnd"/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 dollars of on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going cash flow simply f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or you being willing to help me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expand in New York City</w:t>
      </w:r>
      <w:r>
        <w:rPr>
          <w:rFonts w:ascii="Arial" w:eastAsia="Times New Roman" w:hAnsi="Arial" w:cs="Arial"/>
          <w:color w:val="000000"/>
          <w:sz w:val="20"/>
          <w:szCs w:val="20"/>
        </w:rPr>
        <w:t>, etc.”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F76724" w:rsidRDefault="005A0B8F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ou have to just do bullets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ou go over 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>the bullets and you j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ust hit them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in your own way and it's different every single time</w:t>
      </w:r>
      <w:r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he part I love 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>is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 you are able to type, and not feel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 the pressure of a phone call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66488E" w:rsidRPr="005A0B8F">
        <w:rPr>
          <w:rFonts w:ascii="Arial" w:eastAsia="Times New Roman" w:hAnsi="Arial" w:cs="Arial"/>
          <w:b/>
          <w:color w:val="000000"/>
          <w:sz w:val="20"/>
          <w:szCs w:val="20"/>
        </w:rPr>
        <w:t>and now anyone can do it!</w:t>
      </w:r>
      <w:r w:rsidR="0066488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D3F8A">
        <w:rPr>
          <w:rFonts w:ascii="Arial" w:eastAsia="Times New Roman" w:hAnsi="Arial" w:cs="Arial"/>
          <w:b/>
          <w:color w:val="000000"/>
          <w:sz w:val="20"/>
          <w:szCs w:val="20"/>
        </w:rPr>
        <w:t>It's a two-step approach.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yping o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n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Facebook you can locate s</w:t>
      </w:r>
      <w:r>
        <w:rPr>
          <w:rFonts w:ascii="Arial" w:eastAsia="Times New Roman" w:hAnsi="Arial" w:cs="Arial"/>
          <w:color w:val="000000"/>
          <w:sz w:val="20"/>
          <w:szCs w:val="20"/>
        </w:rPr>
        <w:t>omeone in the city you want to expand in.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hen you say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– “Hey Sam,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are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 you located in that city still</w:t>
      </w:r>
      <w:r>
        <w:rPr>
          <w:rFonts w:ascii="Arial" w:eastAsia="Times New Roman" w:hAnsi="Arial" w:cs="Arial"/>
          <w:color w:val="000000"/>
          <w:sz w:val="20"/>
          <w:szCs w:val="20"/>
        </w:rPr>
        <w:t>?”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Yes/No/M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aybe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whate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ver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happens to be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The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reason is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have succ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essful company looking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expand in that city</w:t>
      </w:r>
      <w:r>
        <w:rPr>
          <w:rFonts w:ascii="Arial" w:eastAsia="Times New Roman" w:hAnsi="Arial" w:cs="Arial"/>
          <w:color w:val="000000"/>
          <w:sz w:val="20"/>
          <w:szCs w:val="20"/>
        </w:rPr>
        <w:t>.”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 don't know people currentl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y in that area but that's where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you come in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'm looking for people who are there that c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 help me network and find the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right people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d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on't know people but you do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 you'r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e available to help me identify a great part</w:t>
      </w:r>
      <w:r>
        <w:rPr>
          <w:rFonts w:ascii="Arial" w:eastAsia="Times New Roman" w:hAnsi="Arial" w:cs="Arial"/>
          <w:color w:val="000000"/>
          <w:sz w:val="20"/>
          <w:szCs w:val="20"/>
        </w:rPr>
        <w:t>ner or two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to help me get it off the groun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 in that state/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country - whatever it happens to be,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it will be well worth your time and mutua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lly profitable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o I gave them 2 reasons to help me! 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>1. W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ell worth your time </w:t>
      </w:r>
      <w:r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meaning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don’t brush this off</w:t>
      </w:r>
      <w:r>
        <w:rPr>
          <w:rFonts w:ascii="Arial" w:eastAsia="Times New Roman" w:hAnsi="Arial" w:cs="Arial"/>
          <w:color w:val="000000"/>
          <w:sz w:val="20"/>
          <w:szCs w:val="20"/>
        </w:rPr>
        <w:t>).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t's</w:t>
      </w:r>
      <w:proofErr w:type="gramEnd"/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mutually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 profitable for you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and I to talk. 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hen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you have two to three m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inutes where I can call and explain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3304F" w:rsidRPr="00F3304F" w:rsidRDefault="00F76724" w:rsidP="00F3304F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Are you still in that city?</w:t>
      </w:r>
    </w:p>
    <w:p w:rsidR="00F3304F" w:rsidRPr="00F76724" w:rsidRDefault="003D3F8A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he reason I'm calling is I don't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currently know people out there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3304F" w:rsidRPr="00DA3358" w:rsidRDefault="003D3F8A" w:rsidP="00F76724">
      <w:pPr>
        <w:spacing w:after="0" w:line="312" w:lineRule="atLeas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f you can he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lp me</w:t>
      </w:r>
      <w:r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t's well worth your time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and 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mutually profitable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>hen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do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you have a few min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utes I can call and explain</w:t>
      </w:r>
      <w:r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3D3F8A">
        <w:rPr>
          <w:rFonts w:ascii="Arial" w:eastAsia="Times New Roman" w:hAnsi="Arial" w:cs="Arial"/>
          <w:b/>
          <w:color w:val="000000"/>
          <w:sz w:val="20"/>
          <w:szCs w:val="20"/>
        </w:rPr>
        <w:t>T</w:t>
      </w:r>
      <w:r w:rsidR="00F3304F" w:rsidRPr="003D3F8A">
        <w:rPr>
          <w:rFonts w:ascii="Arial" w:eastAsia="Times New Roman" w:hAnsi="Arial" w:cs="Arial"/>
          <w:b/>
          <w:color w:val="000000"/>
          <w:sz w:val="20"/>
          <w:szCs w:val="20"/>
        </w:rPr>
        <w:t>hat's one approach</w:t>
      </w:r>
      <w:r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A3358" w:rsidRPr="00DA335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The Second Half </w:t>
      </w:r>
      <w:proofErr w:type="gramStart"/>
      <w:r w:rsidR="00DA3358" w:rsidRPr="00DA335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Of</w:t>
      </w:r>
      <w:proofErr w:type="gramEnd"/>
      <w:r w:rsidR="00DA3358" w:rsidRPr="00DA3358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The Approach:</w:t>
      </w:r>
    </w:p>
    <w:p w:rsidR="00F3304F" w:rsidRPr="00F76724" w:rsidRDefault="00DA3358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he two call approach</w:t>
      </w:r>
      <w:r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F3304F" w:rsidRPr="00F76724" w:rsidRDefault="00DA3358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5631E6">
        <w:rPr>
          <w:rFonts w:ascii="Arial" w:eastAsia="Times New Roman" w:hAnsi="Arial" w:cs="Arial"/>
          <w:color w:val="000000"/>
          <w:sz w:val="20"/>
          <w:szCs w:val="20"/>
        </w:rPr>
        <w:t>hen</w:t>
      </w:r>
      <w:r w:rsidR="00F3304F"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call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them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 I want to get to know them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76724" w:rsidRPr="003923A7" w:rsidRDefault="00F3304F" w:rsidP="005631E6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3304F">
        <w:rPr>
          <w:rFonts w:ascii="Arial" w:eastAsia="Times New Roman" w:hAnsi="Arial" w:cs="Arial"/>
          <w:color w:val="000000"/>
          <w:sz w:val="20"/>
          <w:szCs w:val="20"/>
        </w:rPr>
        <w:t>I don't have two to three minutes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probabl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 xml:space="preserve">y have 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fifteen to twenty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br/>
        <w:t>A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sk a lot of questions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631E6">
        <w:rPr>
          <w:rFonts w:ascii="Arial" w:eastAsia="Times New Roman" w:hAnsi="Arial" w:cs="Arial"/>
          <w:color w:val="000000"/>
          <w:sz w:val="20"/>
          <w:szCs w:val="20"/>
        </w:rPr>
        <w:br/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br/>
        <w:t>“H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ey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reall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y appreciate you jumping on the</w:t>
      </w:r>
      <w:r w:rsidR="005631E6">
        <w:rPr>
          <w:rFonts w:ascii="Arial" w:eastAsia="Times New Roman" w:hAnsi="Arial" w:cs="Arial"/>
          <w:color w:val="000000"/>
          <w:sz w:val="20"/>
          <w:szCs w:val="20"/>
        </w:rPr>
        <w:t xml:space="preserve"> phone call with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me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I know you don't really know me t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hat well and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 that's why I wanted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to call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 xml:space="preserve"> yo</w:t>
      </w:r>
      <w:r w:rsidR="005631E6">
        <w:rPr>
          <w:rFonts w:ascii="Arial" w:eastAsia="Times New Roman" w:hAnsi="Arial" w:cs="Arial"/>
          <w:color w:val="000000"/>
          <w:sz w:val="20"/>
          <w:szCs w:val="20"/>
        </w:rPr>
        <w:t>u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, get to know you and</w:t>
      </w:r>
      <w:r w:rsidR="005631E6">
        <w:rPr>
          <w:rFonts w:ascii="Arial" w:eastAsia="Times New Roman" w:hAnsi="Arial" w:cs="Arial"/>
          <w:color w:val="000000"/>
          <w:sz w:val="20"/>
          <w:szCs w:val="20"/>
        </w:rPr>
        <w:t xml:space="preserve"> touch base a little bit.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 xml:space="preserve"> B</w:t>
      </w:r>
      <w:r w:rsidRPr="00F3304F">
        <w:rPr>
          <w:rFonts w:ascii="Arial" w:eastAsia="Times New Roman" w:hAnsi="Arial" w:cs="Arial"/>
          <w:color w:val="000000"/>
          <w:sz w:val="20"/>
          <w:szCs w:val="20"/>
        </w:rPr>
        <w:t>y the wa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>y</w:t>
      </w:r>
      <w:r w:rsidR="00DA3358">
        <w:rPr>
          <w:rFonts w:ascii="Arial" w:eastAsia="Times New Roman" w:hAnsi="Arial" w:cs="Arial"/>
          <w:color w:val="000000"/>
          <w:sz w:val="20"/>
          <w:szCs w:val="20"/>
        </w:rPr>
        <w:t>, how long have you been in N</w:t>
      </w:r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ew 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 xml:space="preserve">York </w:t>
      </w:r>
      <w:proofErr w:type="gramStart"/>
      <w:r w:rsidRPr="00F3304F">
        <w:rPr>
          <w:rFonts w:ascii="Arial" w:eastAsia="Times New Roman" w:hAnsi="Arial" w:cs="Arial"/>
          <w:color w:val="000000"/>
          <w:sz w:val="20"/>
          <w:szCs w:val="20"/>
        </w:rPr>
        <w:t>city</w:t>
      </w:r>
      <w:proofErr w:type="gramEnd"/>
      <w:r w:rsidR="00F76724">
        <w:rPr>
          <w:rFonts w:ascii="Arial" w:eastAsia="Times New Roman" w:hAnsi="Arial" w:cs="Arial"/>
          <w:color w:val="000000"/>
          <w:sz w:val="20"/>
          <w:szCs w:val="20"/>
        </w:rPr>
        <w:t xml:space="preserve">? </w:t>
      </w:r>
    </w:p>
    <w:p w:rsidR="00F76724" w:rsidRPr="00F76724" w:rsidRDefault="00DA3358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hat do you do in New York City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A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re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you well connected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?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W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ho do you know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?</w:t>
      </w:r>
    </w:p>
    <w:p w:rsidR="00F76724" w:rsidRPr="00F76724" w:rsidRDefault="00DA3358" w:rsidP="00F76724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  <w:t>I’m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getting to know them and I'm getting to know their network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if they have a</w:t>
      </w:r>
    </w:p>
    <w:p w:rsidR="00F76724" w:rsidRPr="003923A7" w:rsidRDefault="00DA3358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etwork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- and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if I think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this could really work</w:t>
      </w:r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F76724" w:rsidRPr="003923A7" w:rsidRDefault="00DA3358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hen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 I say: “w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hat I've done 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is I have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developed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a successful business out here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 in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Massachusetts</w:t>
      </w:r>
    </w:p>
    <w:p w:rsidR="00F76724" w:rsidRPr="003923A7" w:rsidRDefault="003923A7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and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my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company has a training set up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 xml:space="preserve"> to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exp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and and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succeed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in New York City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hat's why I'm </w:t>
      </w:r>
      <w:r>
        <w:rPr>
          <w:rFonts w:ascii="Arial" w:eastAsia="Times New Roman" w:hAnsi="Arial" w:cs="Arial"/>
          <w:color w:val="000000"/>
          <w:sz w:val="20"/>
          <w:szCs w:val="20"/>
        </w:rPr>
        <w:t>looking for help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. O</w:t>
      </w:r>
      <w:r>
        <w:rPr>
          <w:rFonts w:ascii="Arial" w:eastAsia="Times New Roman" w:hAnsi="Arial" w:cs="Arial"/>
          <w:color w:val="000000"/>
          <w:sz w:val="20"/>
          <w:szCs w:val="20"/>
        </w:rPr>
        <w:t>bviously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I can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expect you to help me without you first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understan</w:t>
      </w:r>
      <w:r>
        <w:rPr>
          <w:rFonts w:ascii="Arial" w:eastAsia="Times New Roman" w:hAnsi="Arial" w:cs="Arial"/>
          <w:color w:val="000000"/>
          <w:sz w:val="20"/>
          <w:szCs w:val="20"/>
        </w:rPr>
        <w:t>ding what it is we do so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here's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 what I want to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do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I 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would like to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show you what it i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>s I do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walking through an ove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rview and show you the type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people 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>I’m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looking for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that do well</w:t>
      </w:r>
      <w:r w:rsidR="0037014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and ho</w:t>
      </w:r>
      <w:r>
        <w:rPr>
          <w:rFonts w:ascii="Arial" w:eastAsia="Times New Roman" w:hAnsi="Arial" w:cs="Arial"/>
          <w:color w:val="000000"/>
          <w:sz w:val="20"/>
          <w:szCs w:val="20"/>
        </w:rPr>
        <w:t>w it can be mutually profitable</w:t>
      </w:r>
      <w:r w:rsidR="00C018AC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F76724" w:rsidRPr="003923A7" w:rsidRDefault="00C018AC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It could certainly be a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few hundred dollars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or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it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could be an ongoing tens of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thousands of dollars for you</w:t>
      </w:r>
    </w:p>
    <w:p w:rsidR="00F76724" w:rsidRPr="003923A7" w:rsidRDefault="006B13D3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to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earn residually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just for you helping me ou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I can explain that on the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webinar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br/>
        <w:t>I then book the webinar.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W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hat times are you most free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or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 are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the best times for you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N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ow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, they might ask some questions. I tell them: T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hat's what I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want to do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>. T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hat's why</w:t>
      </w:r>
    </w:p>
    <w:p w:rsidR="006B13D3" w:rsidRDefault="005E35CF" w:rsidP="006B13D3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 want us to</w:t>
      </w:r>
      <w:r w:rsidR="006B13D3">
        <w:rPr>
          <w:rFonts w:ascii="Arial" w:eastAsia="Times New Roman" w:hAnsi="Arial" w:cs="Arial"/>
          <w:color w:val="000000"/>
          <w:sz w:val="20"/>
          <w:szCs w:val="20"/>
        </w:rPr>
        <w:t xml:space="preserve"> jump on the webinar for forty minutes and at the end of it, I say:</w:t>
      </w:r>
    </w:p>
    <w:p w:rsidR="00F76724" w:rsidRPr="003923A7" w:rsidRDefault="005E35CF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“Y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ou know how I said this could be mutually profitable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now let me explain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that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now that y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ou've seen how my company works</w:t>
      </w:r>
      <w:r>
        <w:rPr>
          <w:rFonts w:ascii="Arial" w:eastAsia="Times New Roman" w:hAnsi="Arial" w:cs="Arial"/>
          <w:color w:val="000000"/>
          <w:sz w:val="20"/>
          <w:szCs w:val="20"/>
        </w:rPr>
        <w:t>…”</w:t>
      </w:r>
    </w:p>
    <w:p w:rsidR="00F76724" w:rsidRPr="003923A7" w:rsidRDefault="006B13D3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lastRenderedPageBreak/>
        <w:t>(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I go for the partner appr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oach)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meaning that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br/>
        <w:t>I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f you end up</w:t>
      </w:r>
      <w:r w:rsidR="005E35CF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>referring me to t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wo, f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our, six,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eight gr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eat people and they all come on</w:t>
      </w:r>
    </w:p>
    <w:p w:rsidR="00F76724" w:rsidRPr="003923A7" w:rsidRDefault="00E70ED9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F76724">
        <w:rPr>
          <w:rFonts w:ascii="Arial" w:eastAsia="Times New Roman" w:hAnsi="Arial" w:cs="Arial"/>
          <w:color w:val="000000"/>
          <w:sz w:val="20"/>
          <w:szCs w:val="20"/>
        </w:rPr>
        <w:t>B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oa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rd -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 xml:space="preserve">let's say two or three do,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remember how my compensation plan works</w:t>
      </w:r>
      <w:r>
        <w:rPr>
          <w:rFonts w:ascii="Arial" w:eastAsia="Times New Roman" w:hAnsi="Arial" w:cs="Arial"/>
          <w:color w:val="000000"/>
          <w:sz w:val="20"/>
          <w:szCs w:val="20"/>
        </w:rPr>
        <w:t>. W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e co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uld put you in the business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you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could own this business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so it's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not you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helping me</w:t>
      </w:r>
      <w:r>
        <w:rPr>
          <w:rFonts w:ascii="Arial" w:eastAsia="Times New Roman" w:hAnsi="Arial" w:cs="Arial"/>
          <w:color w:val="000000"/>
          <w:sz w:val="20"/>
          <w:szCs w:val="20"/>
        </w:rPr>
        <w:t>. N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ow you're part of everything I do</w:t>
      </w:r>
      <w:r>
        <w:rPr>
          <w:rFonts w:ascii="Arial" w:eastAsia="Times New Roman" w:hAnsi="Arial" w:cs="Arial"/>
          <w:color w:val="000000"/>
          <w:sz w:val="20"/>
          <w:szCs w:val="20"/>
        </w:rPr>
        <w:t>.  Y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ou can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be doing this part time without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taking away from yo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ur full-time business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your job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etc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and I will have you place those 2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partners under your company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and I will go down and invest the time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to work with those individuals</w:t>
      </w:r>
      <w:r>
        <w:rPr>
          <w:rFonts w:ascii="Arial" w:eastAsia="Times New Roman" w:hAnsi="Arial" w:cs="Arial"/>
          <w:color w:val="000000"/>
          <w:sz w:val="20"/>
          <w:szCs w:val="20"/>
        </w:rPr>
        <w:t>. That'll generate an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ongoing cash flow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for you so that 100%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of what we do</w:t>
      </w:r>
    </w:p>
    <w:p w:rsidR="00F76724" w:rsidRPr="003923A7" w:rsidRDefault="003923A7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will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flow up to you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and if there's a place in time where you're r</w:t>
      </w:r>
      <w:r>
        <w:rPr>
          <w:rFonts w:ascii="Arial" w:eastAsia="Times New Roman" w:hAnsi="Arial" w:cs="Arial"/>
          <w:color w:val="000000"/>
          <w:sz w:val="20"/>
          <w:szCs w:val="20"/>
        </w:rPr>
        <w:t>eady to devote and learn how to</w:t>
      </w:r>
    </w:p>
    <w:p w:rsidR="00F76724" w:rsidRPr="003923A7" w:rsidRDefault="003923A7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do what we do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and speed up that in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come 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if you really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 xml:space="preserve"> see the benefits are coming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 - then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I can teach you and now we can build three fo</w:t>
      </w:r>
      <w:r>
        <w:rPr>
          <w:rFonts w:ascii="Arial" w:eastAsia="Times New Roman" w:hAnsi="Arial" w:cs="Arial"/>
          <w:color w:val="000000"/>
          <w:sz w:val="20"/>
          <w:szCs w:val="20"/>
        </w:rPr>
        <w:t>ur times faster</w:t>
      </w:r>
      <w:r w:rsidR="00E70ED9">
        <w:rPr>
          <w:rFonts w:ascii="Arial" w:eastAsia="Times New Roman" w:hAnsi="Arial" w:cs="Arial"/>
          <w:color w:val="000000"/>
          <w:sz w:val="20"/>
          <w:szCs w:val="20"/>
        </w:rPr>
        <w:t xml:space="preserve">!” 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ninety-nine percent </w:t>
      </w:r>
      <w:r>
        <w:rPr>
          <w:rFonts w:ascii="Arial" w:eastAsia="Times New Roman" w:hAnsi="Arial" w:cs="Arial"/>
          <w:color w:val="000000"/>
          <w:sz w:val="20"/>
          <w:szCs w:val="20"/>
        </w:rPr>
        <w:t>of people will take that option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)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br/>
      </w:r>
    </w:p>
    <w:p w:rsidR="00F76724" w:rsidRPr="003923A7" w:rsidRDefault="00506D1E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506D1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</w:t>
      </w:r>
      <w:r w:rsidR="00F76724" w:rsidRPr="00506D1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he other option i</w:t>
      </w:r>
      <w:r w:rsidRPr="00506D1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s this</w:t>
      </w:r>
      <w:proofErr w:type="gramStart"/>
      <w:r w:rsidRPr="00506D1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:</w:t>
      </w:r>
      <w:proofErr w:type="gramEnd"/>
      <w:r w:rsidR="004D3C97" w:rsidRPr="00506D1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‘H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ey listen </w:t>
      </w:r>
      <w:r>
        <w:rPr>
          <w:rFonts w:ascii="Arial" w:eastAsia="Times New Roman" w:hAnsi="Arial" w:cs="Arial"/>
          <w:color w:val="000000"/>
          <w:sz w:val="20"/>
          <w:szCs w:val="20"/>
        </w:rPr>
        <w:t>Eric,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 xml:space="preserve"> you know I love everything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do. </w:t>
      </w:r>
      <w:r w:rsidR="004D3C97">
        <w:rPr>
          <w:rFonts w:ascii="Arial" w:eastAsia="Times New Roman" w:hAnsi="Arial" w:cs="Arial"/>
          <w:color w:val="000000"/>
          <w:sz w:val="20"/>
          <w:szCs w:val="20"/>
        </w:rPr>
        <w:t>I get it</w:t>
      </w:r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but I just don't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want anything to do with owning</w:t>
      </w:r>
    </w:p>
    <w:p w:rsidR="00F76724" w:rsidRPr="003923A7" w:rsidRDefault="00F76724" w:rsidP="003923A7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F76724">
        <w:rPr>
          <w:rFonts w:ascii="Arial" w:eastAsia="Times New Roman" w:hAnsi="Arial" w:cs="Arial"/>
          <w:color w:val="000000"/>
          <w:sz w:val="20"/>
          <w:szCs w:val="20"/>
        </w:rPr>
        <w:t>the</w:t>
      </w:r>
      <w:proofErr w:type="gramEnd"/>
      <w:r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business and I get what I'm walking away fro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m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, but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’ve got my hands in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five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other companies and</w:t>
      </w:r>
    </w:p>
    <w:p w:rsidR="00F76724" w:rsidRPr="00F76724" w:rsidRDefault="004D3C97" w:rsidP="00C1012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’ve got kids, etc.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I can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’</w:t>
      </w:r>
      <w:r>
        <w:rPr>
          <w:rFonts w:ascii="Arial" w:eastAsia="Times New Roman" w:hAnsi="Arial" w:cs="Arial"/>
          <w:color w:val="000000"/>
          <w:sz w:val="20"/>
          <w:szCs w:val="20"/>
        </w:rPr>
        <w:t>t get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in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volved in that…’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then I will say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br/>
      </w:r>
      <w:r>
        <w:rPr>
          <w:rFonts w:ascii="Arial" w:eastAsia="Times New Roman" w:hAnsi="Arial" w:cs="Arial"/>
          <w:color w:val="000000"/>
          <w:sz w:val="20"/>
          <w:szCs w:val="20"/>
        </w:rPr>
        <w:t>“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ey listen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you did offer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to help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 me and I appreciate that very much.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want to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still compensate you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I bet you know a few people th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at 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would be worth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me contacting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. I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f any one of those wor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>ks out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here's </w:t>
      </w:r>
      <w:r w:rsidR="00C10129">
        <w:rPr>
          <w:rFonts w:ascii="Arial" w:eastAsia="Times New Roman" w:hAnsi="Arial" w:cs="Arial"/>
          <w:color w:val="000000"/>
          <w:sz w:val="20"/>
          <w:szCs w:val="20"/>
        </w:rPr>
        <w:t>what I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’</w:t>
      </w:r>
      <w:r w:rsidR="00C10129">
        <w:rPr>
          <w:rFonts w:ascii="Arial" w:eastAsia="Times New Roman" w:hAnsi="Arial" w:cs="Arial"/>
          <w:color w:val="000000"/>
          <w:sz w:val="20"/>
          <w:szCs w:val="20"/>
        </w:rPr>
        <w:t>m willing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 to do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…” 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>and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 xml:space="preserve"> I</w:t>
      </w:r>
      <w:r w:rsidR="00F76724" w:rsidRPr="00F76724">
        <w:rPr>
          <w:rFonts w:ascii="Arial" w:eastAsia="Times New Roman" w:hAnsi="Arial" w:cs="Arial"/>
          <w:color w:val="000000"/>
          <w:sz w:val="20"/>
          <w:szCs w:val="20"/>
        </w:rPr>
        <w:t xml:space="preserve"> find a way to be willing to com</w:t>
      </w:r>
      <w:r w:rsidR="003923A7">
        <w:rPr>
          <w:rFonts w:ascii="Arial" w:eastAsia="Times New Roman" w:hAnsi="Arial" w:cs="Arial"/>
          <w:color w:val="000000"/>
          <w:sz w:val="20"/>
          <w:szCs w:val="20"/>
        </w:rPr>
        <w:t xml:space="preserve">pensate </w:t>
      </w:r>
      <w:r w:rsidR="00506D1E">
        <w:rPr>
          <w:rFonts w:ascii="Arial" w:eastAsia="Times New Roman" w:hAnsi="Arial" w:cs="Arial"/>
          <w:color w:val="000000"/>
          <w:sz w:val="20"/>
          <w:szCs w:val="20"/>
        </w:rPr>
        <w:t>them.</w:t>
      </w:r>
    </w:p>
    <w:p w:rsidR="00F76724" w:rsidRPr="003923A7" w:rsidRDefault="00F76724" w:rsidP="00C10129">
      <w:pPr>
        <w:spacing w:after="0"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</w:p>
    <w:p w:rsidR="00F76724" w:rsidRPr="003923A7" w:rsidRDefault="00F76724" w:rsidP="003923A7">
      <w:pPr>
        <w:spacing w:after="0" w:line="312" w:lineRule="atLeast"/>
        <w:textAlignment w:val="top"/>
        <w:rPr>
          <w:rFonts w:ascii="Arial" w:eastAsia="Times New Roman" w:hAnsi="Arial" w:cs="Arial"/>
          <w:color w:val="666666"/>
          <w:sz w:val="20"/>
          <w:szCs w:val="20"/>
        </w:rPr>
      </w:pPr>
    </w:p>
    <w:p w:rsidR="00810CC1" w:rsidRDefault="00810CC1"/>
    <w:sectPr w:rsidR="00810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04F"/>
    <w:rsid w:val="00022EA2"/>
    <w:rsid w:val="00093674"/>
    <w:rsid w:val="00097A41"/>
    <w:rsid w:val="000B06E8"/>
    <w:rsid w:val="000B4EF3"/>
    <w:rsid w:val="000F0B1B"/>
    <w:rsid w:val="00142F6B"/>
    <w:rsid w:val="002A006F"/>
    <w:rsid w:val="00327F4D"/>
    <w:rsid w:val="00332D9D"/>
    <w:rsid w:val="00354746"/>
    <w:rsid w:val="0037014F"/>
    <w:rsid w:val="00381E77"/>
    <w:rsid w:val="003923A7"/>
    <w:rsid w:val="003B50DE"/>
    <w:rsid w:val="003D3F8A"/>
    <w:rsid w:val="00403C45"/>
    <w:rsid w:val="00464F3F"/>
    <w:rsid w:val="004B1A4E"/>
    <w:rsid w:val="004D3C97"/>
    <w:rsid w:val="00506D1E"/>
    <w:rsid w:val="005631E6"/>
    <w:rsid w:val="00566253"/>
    <w:rsid w:val="00570A85"/>
    <w:rsid w:val="005933F2"/>
    <w:rsid w:val="005A0B8F"/>
    <w:rsid w:val="005A58D1"/>
    <w:rsid w:val="005B0CCF"/>
    <w:rsid w:val="005E35CF"/>
    <w:rsid w:val="00663CE9"/>
    <w:rsid w:val="0066488E"/>
    <w:rsid w:val="00680BF0"/>
    <w:rsid w:val="006959A7"/>
    <w:rsid w:val="006B13D3"/>
    <w:rsid w:val="007023F2"/>
    <w:rsid w:val="007933D6"/>
    <w:rsid w:val="0079691B"/>
    <w:rsid w:val="00810CC1"/>
    <w:rsid w:val="00847BC9"/>
    <w:rsid w:val="008928F0"/>
    <w:rsid w:val="0091622D"/>
    <w:rsid w:val="009B76F9"/>
    <w:rsid w:val="009C28D3"/>
    <w:rsid w:val="00A26D85"/>
    <w:rsid w:val="00A9168D"/>
    <w:rsid w:val="00C018AC"/>
    <w:rsid w:val="00C10129"/>
    <w:rsid w:val="00C9339E"/>
    <w:rsid w:val="00CF6D5B"/>
    <w:rsid w:val="00D529A4"/>
    <w:rsid w:val="00DA3358"/>
    <w:rsid w:val="00DC5136"/>
    <w:rsid w:val="00DE21C9"/>
    <w:rsid w:val="00E70ED9"/>
    <w:rsid w:val="00F3304F"/>
    <w:rsid w:val="00F3348C"/>
    <w:rsid w:val="00F7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481FB-FE22-4AEA-85D3-C54F731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3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660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22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299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66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2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5347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499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37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59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9684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17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8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38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049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18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566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2252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48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1170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9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37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8498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313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65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94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34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0230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93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10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2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91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13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82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9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2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6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135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06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3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871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98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66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5011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77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08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163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48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0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807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5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3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10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6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1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892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22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356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83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2628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2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984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6710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8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7992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6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3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98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4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13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5008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204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211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080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8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91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6234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37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189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11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9375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003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51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1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584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24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330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182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66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6770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05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608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3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4926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44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1263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3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958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835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768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923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575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4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766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2888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84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88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5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2235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8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140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22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9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4624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94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0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253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58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21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182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7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7422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165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9496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81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169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70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642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4786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954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3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7177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820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7756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134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703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51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3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8008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1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5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032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19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2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22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52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64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7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648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1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5007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90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2973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2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6790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669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4370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22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5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6674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93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5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112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2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8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197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99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1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76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51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5611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86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42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184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508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96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7375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321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257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678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59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797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8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5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9774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110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123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26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574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553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5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983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1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0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909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50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0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5543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1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4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30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03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6287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1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222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86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333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1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217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084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819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17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892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2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0177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85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920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47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83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54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9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17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846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9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8705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9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04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91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7145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394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02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3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1824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132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1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1963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697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08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0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455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833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84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63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724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779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2136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42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7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258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132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3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2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938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0909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918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5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3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22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61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0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965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58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985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56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34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78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137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5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013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27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964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667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9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4526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69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1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768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82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38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08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58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002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86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8633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80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20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53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656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47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53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5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425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8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003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300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7760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16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5636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032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3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552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839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772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82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884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60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189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53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4102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583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9340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95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4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7968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617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6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849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35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3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718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47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4328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568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2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16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2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416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97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38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62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6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7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70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52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1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59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13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8674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892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013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361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0696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790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0777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35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0919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317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2610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505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83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3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59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35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242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10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0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86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96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666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59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68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74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93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365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79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5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0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400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322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301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60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4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22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36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674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0348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403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72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415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1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160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1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8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46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5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69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8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9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859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313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91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184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0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61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27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964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9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271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98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28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512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2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8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8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7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83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5013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206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752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398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002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98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6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948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74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54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86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6886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687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030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228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3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349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1752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927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29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6959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684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759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834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59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3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9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8314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91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0054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850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77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86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5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51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76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5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091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606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43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40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14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7800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188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1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4566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44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7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532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5674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473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43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3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1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53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5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441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51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8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35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2563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60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3642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289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73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71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831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179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529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47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36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80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7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22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635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919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16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16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6036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36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84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3887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1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17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021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7977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5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40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0726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5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79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402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119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7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69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13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7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37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50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4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660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2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399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82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4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74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3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502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73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05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96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96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3670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50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0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18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84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2902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27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68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4440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55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60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864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067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29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99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0038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8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0456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600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1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913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26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52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775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828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36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7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502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25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1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81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93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5926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644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334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671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086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172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327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977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05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669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462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148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334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6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63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88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5300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6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962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94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1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61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23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27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873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9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478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88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4290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274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0169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164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2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2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712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168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42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061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57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5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0373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1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275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126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5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081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69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8257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2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4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236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1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6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4537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50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7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625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66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0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89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69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18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66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926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91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07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79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52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179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6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110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77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52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02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700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7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40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283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134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71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0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2882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817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5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60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6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2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378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2520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697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234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30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47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46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4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81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7716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69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7648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01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240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120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65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459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42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4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078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44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7204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3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496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22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32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890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5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036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81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375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504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6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7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29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9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8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3600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58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5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047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507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4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1733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9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55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02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3283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6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2685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83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2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055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2689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2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45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21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61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06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08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21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3471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291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5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1786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8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5760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300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86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96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332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95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007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87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7473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48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03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0283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08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455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3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842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23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6222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62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12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0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5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017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83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9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92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5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2288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192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3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0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16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8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1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445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0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135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256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156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55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42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77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795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530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25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2579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821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5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877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963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3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7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71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10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0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1404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14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57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5805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81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9905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6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6783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18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9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50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727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34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3113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50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1574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892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37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742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8665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2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69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4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630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39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7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5114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447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286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890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5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0870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716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50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797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949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690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97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169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90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0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353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509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4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5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635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6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773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47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6966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45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1394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9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0498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74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14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5505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51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644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6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286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0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84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776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00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363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78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92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734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7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78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264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062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491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6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4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5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0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3830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21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79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65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374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46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906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116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40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56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053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35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13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4475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5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81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649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93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2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720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6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72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602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0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6731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2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1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3317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681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90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8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430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963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21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966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14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1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133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03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280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96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5419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320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9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15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25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4131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67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07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20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06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044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0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79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80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1613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4809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20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506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686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0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8895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5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057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0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9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6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1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7818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64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10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984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27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8308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077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7694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8194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14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038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22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541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9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733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5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39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02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4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64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346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83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28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9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3722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94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936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84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298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3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53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5198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64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5371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28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7745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41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904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33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63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094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11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485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96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0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28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486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66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597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308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086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5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092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117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2352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532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7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4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87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13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41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54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0904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6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37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804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61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420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2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14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62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24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02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3171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212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3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26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13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26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234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22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096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34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331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55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5168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312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84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9337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111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238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64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567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348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945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05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190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18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469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04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74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2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0697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3337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1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9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26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8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6975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5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07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533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096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1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956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67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29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976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8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8176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39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5956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782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97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289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7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9618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921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0542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378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3873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48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8915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509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68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9391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5118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10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0565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39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2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82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439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52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15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85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4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839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77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8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88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836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661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2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7547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15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1437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315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122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72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23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69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9273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4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4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40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4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256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2444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698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1206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02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6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828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07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9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8631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63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3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1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02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529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551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43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236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30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820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627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6054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8985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385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2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278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18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0064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630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0511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492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4753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84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4668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07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29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1694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1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1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20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6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4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788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862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042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539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9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3564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38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5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173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3691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094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7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779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5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4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382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125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298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877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58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6894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48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4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4961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1311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8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7011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203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3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2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02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7566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220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2626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863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6315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53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7129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138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58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15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03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4601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0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59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08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2450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78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0010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2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064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15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6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312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8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9647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1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4918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44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7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281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046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6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04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2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10934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559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16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35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311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786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7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4919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602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5383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460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54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54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7610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760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8387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51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6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68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2343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3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77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95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51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4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9358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0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8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698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41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3059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22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63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565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0065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912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122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0260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720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271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9919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28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23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116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1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65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422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7245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74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018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09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98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18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66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6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87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431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5246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8928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4390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155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84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6293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7804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2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67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65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1299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49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42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4511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28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6145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13568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38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9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956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5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0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885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38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79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42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020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40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88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4168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80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42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3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66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156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036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9851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60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290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80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3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787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060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2707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347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8823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48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8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8615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494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69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8650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09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00192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0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41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445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983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5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00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6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71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9567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503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84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632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96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0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9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55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195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920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072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0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662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655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9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0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01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4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7349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106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09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1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2151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5607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066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794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9125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99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3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4731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76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9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424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21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963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987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0730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74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5249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762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60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90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1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17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08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39646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501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33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9382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34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15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0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8225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835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907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5025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73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99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5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128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298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32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19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023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520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83687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654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87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511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394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911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83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4587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97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583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74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17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76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67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148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26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10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61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982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60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970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3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5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051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6997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109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3745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1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3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09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144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09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366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3522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232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6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47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6468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8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21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7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869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02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5387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55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064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31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470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138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5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8558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90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081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7879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44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15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901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5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67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12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0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6707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993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5615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127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75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31132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720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2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66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116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7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18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75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0193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4645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6062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65486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81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3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7414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668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9040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149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838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709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6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4977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535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88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093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7857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59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968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85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4211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71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3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936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361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55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30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81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1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28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145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2534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729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1028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22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2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979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28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6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56973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911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8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734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26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47779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8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9948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8091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0002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89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1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65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6519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0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0900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323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59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5442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1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2999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865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1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9249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50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5019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52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62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95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7626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65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2230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9227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287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6578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46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78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1768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094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1740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816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75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957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853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4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818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670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894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49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46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781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723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5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5500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4726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991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299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8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49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8725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8</Pages>
  <Words>2655</Words>
  <Characters>15134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Henderson</dc:creator>
  <cp:keywords/>
  <dc:description/>
  <cp:lastModifiedBy>Barry Henderson</cp:lastModifiedBy>
  <cp:revision>41</cp:revision>
  <dcterms:created xsi:type="dcterms:W3CDTF">2016-07-06T13:22:00Z</dcterms:created>
  <dcterms:modified xsi:type="dcterms:W3CDTF">2016-07-06T17:57:00Z</dcterms:modified>
</cp:coreProperties>
</file>